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EDA6" w14:textId="77777777" w:rsidR="00754630" w:rsidRPr="00381BE6" w:rsidRDefault="00381BE6" w:rsidP="006E7259">
      <w:pPr>
        <w:jc w:val="center"/>
        <w:rPr>
          <w:rFonts w:ascii="Times New Roman" w:hAnsi="Times New Roman"/>
          <w:b/>
          <w:sz w:val="32"/>
          <w:szCs w:val="32"/>
          <w:u w:val="single"/>
          <w:lang w:eastAsia="ja-JP"/>
        </w:rPr>
      </w:pPr>
      <w:r>
        <w:rPr>
          <w:rFonts w:ascii="Times New Roman" w:hAnsi="Times New Roman" w:hint="eastAsia"/>
          <w:b/>
          <w:sz w:val="32"/>
          <w:szCs w:val="32"/>
          <w:u w:val="single"/>
          <w:lang w:eastAsia="ja-JP"/>
        </w:rPr>
        <w:t>PROPOSAL FORM</w:t>
      </w:r>
    </w:p>
    <w:p w14:paraId="51C8A6DC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19B6308C" w14:textId="77777777" w:rsidR="006E7259" w:rsidRDefault="005C349C">
      <w:pPr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 w:hint="eastAsia"/>
          <w:sz w:val="28"/>
          <w:szCs w:val="28"/>
          <w:lang w:eastAsia="ja-JP"/>
        </w:rPr>
        <w:t xml:space="preserve">Contents: </w:t>
      </w:r>
    </w:p>
    <w:p w14:paraId="7D71308A" w14:textId="77777777" w:rsidR="00AD7A21" w:rsidRPr="00873359" w:rsidRDefault="00AD7A21" w:rsidP="00873359">
      <w:pPr>
        <w:spacing w:after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sz w:val="28"/>
          <w:szCs w:val="28"/>
          <w:u w:val="single"/>
          <w:lang w:eastAsia="ja-JP"/>
        </w:rPr>
        <w:t>Proposal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on Research/Survey</w:t>
      </w:r>
    </w:p>
    <w:p w14:paraId="7A601B7C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Pr="00381BE6">
        <w:rPr>
          <w:rFonts w:ascii="Times New Roman" w:hAnsi="Times New Roman"/>
          <w:sz w:val="24"/>
          <w:szCs w:val="24"/>
          <w:lang w:eastAsia="ja-JP"/>
        </w:rPr>
        <w:t>Technical Approach and Methodology</w:t>
      </w:r>
    </w:p>
    <w:p w14:paraId="540B5FE7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Pr="00381BE6">
        <w:rPr>
          <w:rFonts w:ascii="Times New Roman" w:hAnsi="Times New Roman"/>
          <w:sz w:val="24"/>
          <w:szCs w:val="24"/>
          <w:lang w:eastAsia="ja-JP"/>
        </w:rPr>
        <w:t>Team Composition and Task Assignments</w:t>
      </w:r>
    </w:p>
    <w:p w14:paraId="536B047F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(3)</w:t>
      </w:r>
      <w:r w:rsidRPr="00381BE6">
        <w:rPr>
          <w:rFonts w:ascii="Times New Roman" w:hAnsi="Times New Roman"/>
          <w:sz w:val="24"/>
          <w:szCs w:val="24"/>
          <w:lang w:eastAsia="ja-JP"/>
        </w:rPr>
        <w:t>Work Schedule</w:t>
      </w:r>
    </w:p>
    <w:p w14:paraId="4B986556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(4)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Experience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of the Institution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with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Other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Relevant </w:t>
      </w:r>
      <w:r w:rsidRPr="00381BE6">
        <w:rPr>
          <w:rFonts w:ascii="Times New Roman" w:hAnsi="Times New Roman"/>
          <w:sz w:val="24"/>
          <w:szCs w:val="24"/>
          <w:lang w:eastAsia="ja-JP"/>
        </w:rPr>
        <w:t>Projects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</w:p>
    <w:p w14:paraId="30746EFB" w14:textId="77777777" w:rsidR="009A206B" w:rsidRPr="00381BE6" w:rsidRDefault="009A206B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(5)Budget Estimation Form</w:t>
      </w:r>
    </w:p>
    <w:p w14:paraId="7DD26BBF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r w:rsidR="009A206B" w:rsidRPr="00381BE6">
        <w:rPr>
          <w:rFonts w:ascii="Times New Roman" w:hAnsi="Times New Roman" w:hint="eastAsia"/>
          <w:sz w:val="24"/>
          <w:szCs w:val="24"/>
          <w:lang w:eastAsia="ja-JP"/>
        </w:rPr>
        <w:t>6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)Comments</w:t>
      </w:r>
    </w:p>
    <w:p w14:paraId="0C7C730E" w14:textId="77777777" w:rsidR="00AD7A21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lang w:eastAsia="ja-JP"/>
        </w:rPr>
      </w:pPr>
    </w:p>
    <w:p w14:paraId="1D568C85" w14:textId="77777777" w:rsidR="00AD7A21" w:rsidRPr="00873359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2. Administrative Information of </w:t>
      </w:r>
      <w:r w:rsidR="00E40623">
        <w:rPr>
          <w:rFonts w:ascii="Times New Roman" w:hAnsi="Times New Roman" w:hint="eastAsia"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Institution</w:t>
      </w:r>
    </w:p>
    <w:p w14:paraId="1C599925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873359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General Information of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>the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Institution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3454D737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CV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and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Major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Experience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416F08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Principal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Researcher/Analyst</w:t>
      </w:r>
    </w:p>
    <w:p w14:paraId="35D12A5B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3452A293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6133C01C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195DE2CB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1D23972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38F2B0FE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517CCD4D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3BDCD253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217D7B58" w14:textId="77777777" w:rsidR="00381BE6" w:rsidRPr="009F5070" w:rsidRDefault="00E40623" w:rsidP="009F5070">
      <w:pPr>
        <w:spacing w:after="0"/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  <w:r w:rsidR="00381BE6" w:rsidRPr="009F5070">
        <w:rPr>
          <w:rFonts w:ascii="Times New Roman" w:hAnsi="Times New Roman" w:hint="eastAsia"/>
          <w:sz w:val="24"/>
          <w:szCs w:val="24"/>
          <w:lang w:eastAsia="ja-JP"/>
        </w:rPr>
        <w:t>Definition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</w:p>
    <w:p w14:paraId="65F1937E" w14:textId="77777777" w:rsidR="006E7259" w:rsidRPr="009F5070" w:rsidRDefault="00E40623">
      <w:pPr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/>
          <w:i/>
          <w:sz w:val="24"/>
          <w:szCs w:val="24"/>
          <w:u w:val="single"/>
          <w:lang w:eastAsia="ja-JP"/>
        </w:rPr>
        <w:t>T</w:t>
      </w:r>
      <w:r w:rsidRPr="009F5070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he institution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 xml:space="preserve"> is defined as the institution/organization that proposes this form to IDE-JETRO.</w:t>
      </w:r>
    </w:p>
    <w:p w14:paraId="7FB42F46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3E867CDA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8708AB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08762CF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E6532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30FC7BF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F6EAB0C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3A4E232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7867526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C491C9A" w14:textId="77777777" w:rsidR="001264DE" w:rsidRPr="00873359" w:rsidRDefault="001264DE" w:rsidP="00AD7A21">
      <w:pPr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Proposal</w:t>
      </w:r>
      <w:r w:rsid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 on Research/Su</w:t>
      </w: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rvey</w:t>
      </w:r>
    </w:p>
    <w:p w14:paraId="7BDB2C10" w14:textId="77777777" w:rsidR="001264DE" w:rsidRP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2366623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BF91E2A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F06F5B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90E549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5D0D5AB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7A1B14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11BA8F2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D2D1AD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66A81AB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EFD4A60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1B02C4" w14:textId="77777777" w:rsidR="00AD7A21" w:rsidRPr="00AD7A21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(1)</w:t>
      </w:r>
      <w:r w:rsidR="00AD7A21" w:rsidRPr="00AD7A21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Technical Approach and Methodology</w:t>
      </w:r>
    </w:p>
    <w:p w14:paraId="1545F465" w14:textId="77777777" w:rsidR="00AD7A21" w:rsidRPr="00351F85" w:rsidRDefault="00AD7A21" w:rsidP="00AD7A21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Explain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how to implement the assigned activities in details. </w:t>
      </w:r>
      <w:r w:rsidRPr="000A1492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Points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: How do you implement the survey [transportation, staff </w:t>
      </w:r>
      <w:r>
        <w:rPr>
          <w:rFonts w:ascii="Times New Roman" w:hAnsi="Times New Roman"/>
          <w:i/>
          <w:sz w:val="24"/>
          <w:szCs w:val="24"/>
          <w:lang w:eastAsia="ja-JP"/>
        </w:rPr>
        <w:t>accommodation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the field, etc]? How do you identify target firms? What are your plans to obtain high-quality data in the field and to ensure data quality at the stage of data entry? What are your plans to implement the survey and data entry in a timely manner? If your actual activities are behind schedule, how do you overcome it?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37BD7C57" w14:textId="77777777" w:rsidR="00AD7A21" w:rsidRPr="00AD7A21" w:rsidRDefault="00AD7A21">
      <w:pPr>
        <w:rPr>
          <w:rFonts w:ascii="Times New Roman" w:hAnsi="Times New Roman"/>
          <w:sz w:val="28"/>
          <w:szCs w:val="28"/>
          <w:lang w:eastAsia="ja-JP"/>
        </w:rPr>
      </w:pPr>
    </w:p>
    <w:p w14:paraId="7B57F18A" w14:textId="77777777" w:rsidR="00AD7A21" w:rsidRDefault="00AD7A21">
      <w:pPr>
        <w:rPr>
          <w:rFonts w:ascii="Times New Roman" w:hAnsi="Times New Roman"/>
          <w:sz w:val="28"/>
          <w:szCs w:val="28"/>
          <w:lang w:eastAsia="ja-JP"/>
        </w:rPr>
      </w:pPr>
    </w:p>
    <w:p w14:paraId="77DA3676" w14:textId="77777777" w:rsidR="0004229E" w:rsidRDefault="0004229E" w:rsidP="006E7259">
      <w:pPr>
        <w:rPr>
          <w:rFonts w:ascii="Times New Roman" w:hAnsi="Times New Roman"/>
          <w:i/>
          <w:sz w:val="24"/>
          <w:szCs w:val="24"/>
          <w:lang w:eastAsia="ja-JP"/>
        </w:rPr>
        <w:sectPr w:rsidR="0004229E" w:rsidSect="007B4103">
          <w:pgSz w:w="11906" w:h="16838"/>
          <w:pgMar w:top="1985" w:right="1418" w:bottom="1701" w:left="1418" w:header="851" w:footer="992" w:gutter="0"/>
          <w:cols w:space="425"/>
          <w:docGrid w:type="lines" w:linePitch="360"/>
        </w:sectPr>
      </w:pPr>
    </w:p>
    <w:p w14:paraId="09684C79" w14:textId="77777777" w:rsidR="006E7259" w:rsidRPr="00ED3EC8" w:rsidRDefault="001264DE" w:rsidP="00AD7A21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(2) </w:t>
      </w:r>
      <w:r w:rsidR="006E7259" w:rsidRPr="00ED3EC8">
        <w:rPr>
          <w:rFonts w:ascii="Times New Roman" w:hAnsi="Times New Roman"/>
          <w:b/>
          <w:sz w:val="28"/>
          <w:szCs w:val="28"/>
          <w:u w:val="single"/>
          <w:lang w:eastAsia="ja-JP"/>
        </w:rPr>
        <w:t>Team Composition and Task Assignments</w:t>
      </w:r>
    </w:p>
    <w:p w14:paraId="014A7E53" w14:textId="77777777" w:rsidR="00ED3EC8" w:rsidRDefault="00ED3EC8" w:rsidP="00ED3EC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1DCEAC1" w14:textId="77777777" w:rsidR="002715BB" w:rsidRPr="00724B03" w:rsidRDefault="00334663" w:rsidP="00724B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List 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all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team members involved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this project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, including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</w:t>
      </w:r>
      <w:r w:rsidR="00CB48B1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researcher/analyst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Describe briefly how tasks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(interview, data entry, 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>supervis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ion of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activities)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are allocated to each member. If you need more than one page, copy and paste the format below and fill it in the next page. 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tbl>
      <w:tblPr>
        <w:tblW w:w="152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904"/>
        <w:gridCol w:w="1418"/>
        <w:gridCol w:w="1787"/>
        <w:gridCol w:w="2771"/>
        <w:gridCol w:w="3160"/>
        <w:gridCol w:w="2140"/>
      </w:tblGrid>
      <w:tr w:rsidR="002715BB" w:rsidRPr="00D54B01" w14:paraId="1B667C90" w14:textId="77777777" w:rsidTr="00F410FE">
        <w:trPr>
          <w:trHeight w:val="1515"/>
        </w:trPr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326B53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F031925" w14:textId="77777777" w:rsidR="002715BB" w:rsidRPr="002715BB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Name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4E882EF" w14:textId="77777777" w:rsidR="002715BB" w:rsidRPr="002715BB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Employment Status (full time or other)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F3EF01" w14:textId="77777777" w:rsidR="002715BB" w:rsidRPr="002715BB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Education/Degree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724CD96" w14:textId="77777777" w:rsidR="002715BB" w:rsidRPr="002715BB" w:rsidRDefault="002715BB" w:rsidP="000752F8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</w:t>
            </w:r>
            <w:r w:rsidR="00F15BCE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n</w:t>
            </w: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guage skills (list all, including local </w:t>
            </w:r>
            <w:r w:rsidR="00F410FE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 xml:space="preserve">and </w:t>
            </w:r>
            <w:r w:rsidR="00F410FE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foreign</w:t>
            </w:r>
            <w:r w:rsidR="00F410FE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 xml:space="preserve"> </w:t>
            </w: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languages )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9EFAD42" w14:textId="77777777" w:rsidR="002715BB" w:rsidRPr="002715BB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Task Assigned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AD6BEE6" w14:textId="77777777" w:rsidR="002715BB" w:rsidRPr="002715BB" w:rsidRDefault="002715BB" w:rsidP="008D64F1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Years of </w:t>
            </w:r>
            <w:r w:rsidR="008D64F1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Firm/</w:t>
            </w:r>
            <w:r w:rsidR="0041460A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 xml:space="preserve">Household Survey </w:t>
            </w: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Experience</w:t>
            </w:r>
          </w:p>
        </w:tc>
      </w:tr>
      <w:tr w:rsidR="002715BB" w:rsidRPr="00D54B01" w14:paraId="1F4EDB98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54F4B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FC5D1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4A70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8E26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1827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730A1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14DB4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4975B953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0A98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241C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28A5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13E9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ACF50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0338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6ECC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09F0037A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37FE4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E2664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3BEF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2E8F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1467E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A3C8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10D1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5E699385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203CF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907A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730E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C510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D7973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8E694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27F4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3CD263B0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D2F29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6E33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71B4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E676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0E65B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1FD0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5232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33F9B2BE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2C94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61B3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E9A6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5DBD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0E94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23EF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601A3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7F018562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AE56A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FC470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FC79E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9C473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257A1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88C0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1193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13EE6C83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6ED18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2B286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77B7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7AA2B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800B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08F8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EEB1C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1B4CC975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5A12D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0F0C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EEEB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8B48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274E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BEEA0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E6F9D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2ADB6CB9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944CC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14843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DF97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772B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8AA5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B15C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0702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694B74C5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E6C5E8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4320C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4E82A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F66E1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EA887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82908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EF6D93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</w:tr>
    </w:tbl>
    <w:p w14:paraId="0ECB97A4" w14:textId="77777777" w:rsidR="00C12C1B" w:rsidRDefault="00C12C1B" w:rsidP="006E7259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  <w:sectPr w:rsidR="00C12C1B" w:rsidSect="0004229E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3851B89" w14:textId="77777777" w:rsidR="006E7259" w:rsidRDefault="001264DE" w:rsidP="00873359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(3)  </w:t>
      </w:r>
      <w:r w:rsidR="00C56B41" w:rsidRPr="0051325C">
        <w:rPr>
          <w:rFonts w:ascii="Times New Roman" w:hAnsi="Times New Roman"/>
          <w:b/>
          <w:sz w:val="28"/>
          <w:szCs w:val="28"/>
          <w:u w:val="single"/>
          <w:lang w:eastAsia="ja-JP"/>
        </w:rPr>
        <w:t>Work Schedule</w:t>
      </w:r>
    </w:p>
    <w:p w14:paraId="147E3003" w14:textId="77777777" w:rsidR="008D2027" w:rsidRPr="0051325C" w:rsidRDefault="008D2027" w:rsidP="007B4103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804A361" w14:textId="77777777" w:rsidR="00C56B41" w:rsidRPr="008D2027" w:rsidRDefault="008D2027" w:rsidP="007B4103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D</w:t>
      </w:r>
      <w:r w:rsidR="004F4AEB">
        <w:rPr>
          <w:rFonts w:ascii="Times New Roman" w:hAnsi="Times New Roman" w:hint="eastAsia"/>
          <w:i/>
          <w:sz w:val="24"/>
          <w:szCs w:val="24"/>
          <w:lang w:eastAsia="ja-JP"/>
        </w:rPr>
        <w:t xml:space="preserve">escribe work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schedule</w:t>
      </w:r>
      <w:r w:rsidR="00BA2D4D">
        <w:rPr>
          <w:rFonts w:ascii="Times New Roman" w:hAnsi="Times New Roman" w:hint="eastAsia"/>
          <w:i/>
          <w:sz w:val="24"/>
          <w:szCs w:val="24"/>
          <w:lang w:eastAsia="ja-JP"/>
        </w:rPr>
        <w:t>/timeline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separately for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(1)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collection</w:t>
      </w:r>
      <w:r w:rsidR="008C5EA0">
        <w:rPr>
          <w:rFonts w:ascii="Times New Roman" w:hAnsi="Times New Roman" w:hint="eastAsia"/>
          <w:i/>
          <w:sz w:val="24"/>
          <w:szCs w:val="24"/>
          <w:lang w:eastAsia="ja-JP"/>
        </w:rPr>
        <w:t>/Field work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(2)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input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 (3) Data cleaning</w:t>
      </w:r>
      <w:r w:rsidR="00440C47">
        <w:rPr>
          <w:rFonts w:ascii="Times New Roman" w:hAnsi="Times New Roman" w:hint="eastAsia"/>
          <w:i/>
          <w:sz w:val="24"/>
          <w:szCs w:val="24"/>
          <w:lang w:eastAsia="ja-JP"/>
        </w:rPr>
        <w:t>/correction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(4) Submission of the final results.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If </w:t>
      </w:r>
      <w:r w:rsidR="009F0818">
        <w:rPr>
          <w:rFonts w:ascii="Times New Roman" w:hAnsi="Times New Roman"/>
          <w:i/>
          <w:sz w:val="24"/>
          <w:szCs w:val="24"/>
          <w:lang w:eastAsia="ja-JP"/>
        </w:rPr>
        <w:t>prefer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red, d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uration of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each activity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 shall be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indicated 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an Excel sheet.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</w:p>
    <w:p w14:paraId="74FC943B" w14:textId="77777777" w:rsidR="00C56B41" w:rsidRPr="009F0818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18CF8D07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D62071A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4B76E2C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C0A8664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AD2A68F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2E4C9C15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4C0CAD44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1D5FE92A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0380B379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7B71D9CF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59BDC485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02918ED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23AE2A8B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BA2E64B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369B63E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981510C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210F221D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5C9C6376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76A09728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09D3CBF3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1D43EAD8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51951179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5ECC20DA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5815397D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414B58A3" w14:textId="77777777" w:rsidR="001264DE" w:rsidRPr="001264DE" w:rsidRDefault="001264DE" w:rsidP="007B4103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(4)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>E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xperience </w:t>
      </w:r>
      <w:r w:rsidR="00E40623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of the Institution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with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Other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Relevant 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>Projects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</w:p>
    <w:p w14:paraId="02943218" w14:textId="77777777" w:rsidR="00E65268" w:rsidRDefault="00E65268" w:rsidP="007B4103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14:paraId="0A528422" w14:textId="77777777" w:rsidR="00604C04" w:rsidRPr="00604C04" w:rsidRDefault="001264DE" w:rsidP="007B4103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Del="001264DE">
        <w:rPr>
          <w:rFonts w:ascii="Times New Roman" w:hAnsi="Times New Roman" w:hint="eastAsia"/>
          <w:sz w:val="28"/>
          <w:szCs w:val="28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(List all 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other relevant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experience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the organization has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862474">
        <w:rPr>
          <w:rFonts w:ascii="Times New Roman" w:hAnsi="Times New Roman" w:hint="eastAsia"/>
          <w:i/>
          <w:sz w:val="24"/>
          <w:szCs w:val="24"/>
          <w:lang w:eastAsia="ja-JP"/>
        </w:rPr>
        <w:t xml:space="preserve">ever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had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Relevant experience include</w:t>
      </w:r>
      <w:r w:rsidR="002968CF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any activities in the study area, </w:t>
      </w:r>
      <w:r w:rsidR="00B53723">
        <w:rPr>
          <w:rFonts w:ascii="Times New Roman" w:hAnsi="Times New Roman"/>
          <w:i/>
          <w:sz w:val="24"/>
          <w:szCs w:val="24"/>
          <w:lang w:eastAsia="ja-JP"/>
        </w:rPr>
        <w:t xml:space="preserve">socio-economic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other surveys, </w:t>
      </w:r>
      <w:r w:rsidR="00A008FF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>collaboration with Japanese organization</w:t>
      </w:r>
      <w:r w:rsidR="00116CD8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Include the foll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>ow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>ing information for each experience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: 1.Name </w:t>
      </w:r>
      <w:r w:rsidR="00523F42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Country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of</w:t>
      </w:r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proofErr w:type="spellStart"/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>Orderer</w:t>
      </w:r>
      <w:proofErr w:type="spellEnd"/>
      <w:r w:rsidR="005E2AB2">
        <w:rPr>
          <w:rFonts w:ascii="Times New Roman" w:hAnsi="Times New Roman" w:hint="eastAsia"/>
          <w:i/>
          <w:sz w:val="24"/>
          <w:szCs w:val="24"/>
          <w:lang w:eastAsia="ja-JP"/>
        </w:rPr>
        <w:t>, if appropriate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, 2. Place</w:t>
      </w:r>
      <w:r w:rsidR="00DB0B97">
        <w:rPr>
          <w:rFonts w:ascii="Times New Roman" w:hAnsi="Times New Roman" w:hint="eastAsia"/>
          <w:i/>
          <w:sz w:val="24"/>
          <w:szCs w:val="24"/>
          <w:lang w:eastAsia="ja-JP"/>
        </w:rPr>
        <w:t>, 3. Duration, 4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. Very brief description of the</w:t>
      </w:r>
      <w:r w:rsidR="00D64CAA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project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1AA3D5C9" w14:textId="77777777" w:rsidR="006D599F" w:rsidRPr="008D64F1" w:rsidRDefault="006D599F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1A4D4ACB" w14:textId="77777777" w:rsidR="002C0DB3" w:rsidRDefault="002C0DB3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223AFC9E" w14:textId="77777777" w:rsidR="002C0DB3" w:rsidRDefault="002C0DB3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4BF9F155" w14:textId="77777777" w:rsidR="002C0DB3" w:rsidRDefault="002C0DB3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4EAC275A" w14:textId="77777777" w:rsidR="002C0DB3" w:rsidRDefault="002C0DB3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3D6E8535" w14:textId="77777777" w:rsidR="002C0DB3" w:rsidRDefault="002C0DB3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53F9101A" w14:textId="77777777" w:rsidR="002C0DB3" w:rsidRDefault="002C0DB3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14EBAB16" w14:textId="77777777" w:rsidR="002C0DB3" w:rsidRDefault="002C0DB3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300F2536" w14:textId="77777777" w:rsidR="002C0DB3" w:rsidRDefault="002C0DB3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501367A0" w14:textId="77777777" w:rsidR="006D599F" w:rsidRDefault="006D599F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137B4B41" w14:textId="77777777" w:rsidR="003C60FB" w:rsidRDefault="003C60FB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7C02C631" w14:textId="77777777" w:rsidR="006D599F" w:rsidRDefault="006D599F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117A2DE1" w14:textId="77777777" w:rsidR="006D599F" w:rsidRDefault="006D599F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173ECFC1" w14:textId="77777777" w:rsidR="006D599F" w:rsidRDefault="006D599F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1CEF47E7" w14:textId="41A547ED" w:rsidR="00873359" w:rsidRPr="007B4103" w:rsidRDefault="007B4103" w:rsidP="007B4103">
      <w:pPr>
        <w:rPr>
          <w:rFonts w:ascii="Times New Roman" w:hAnsi="Times New Roman" w:hint="eastAsia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br w:type="page"/>
      </w:r>
    </w:p>
    <w:p w14:paraId="22A62F6D" w14:textId="77777777" w:rsidR="009A206B" w:rsidRPr="00873359" w:rsidRDefault="009A206B" w:rsidP="009A206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(5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Budget Estimation Form</w:t>
      </w:r>
    </w:p>
    <w:p w14:paraId="5C763F83" w14:textId="77777777" w:rsidR="009A206B" w:rsidRPr="000C2417" w:rsidRDefault="009A206B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</w:rPr>
      </w:pPr>
    </w:p>
    <w:p w14:paraId="3F6F7967" w14:textId="77777777" w:rsidR="009A206B" w:rsidRPr="00B53723" w:rsidRDefault="009A206B" w:rsidP="009A206B">
      <w:pPr>
        <w:tabs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>Expense Items</w:t>
      </w:r>
      <w:r w:rsidRPr="00B53723">
        <w:rPr>
          <w:rFonts w:eastAsia="ＭＳ Ｐゴシック" w:hint="eastAsia"/>
          <w:szCs w:val="21"/>
        </w:rPr>
        <w:tab/>
        <w:t>Amount (</w:t>
      </w:r>
      <w:r w:rsidRPr="00B53723">
        <w:rPr>
          <w:rFonts w:eastAsia="ＭＳ Ｐゴシック" w:hint="eastAsia"/>
          <w:szCs w:val="21"/>
        </w:rPr>
        <w:t>【</w:t>
      </w:r>
      <w:r w:rsidR="00B53723" w:rsidRPr="00B53723">
        <w:rPr>
          <w:rFonts w:eastAsia="ＭＳ Ｐゴシック" w:hint="eastAsia"/>
          <w:szCs w:val="21"/>
          <w:lang w:eastAsia="ja-JP"/>
        </w:rPr>
        <w:t>J</w:t>
      </w:r>
      <w:r w:rsidR="00B53723" w:rsidRPr="00B53723">
        <w:rPr>
          <w:rFonts w:eastAsia="ＭＳ Ｐゴシック"/>
          <w:szCs w:val="21"/>
          <w:lang w:eastAsia="ja-JP"/>
        </w:rPr>
        <w:t>PY</w:t>
      </w:r>
      <w:r w:rsidRPr="00B53723">
        <w:rPr>
          <w:rFonts w:eastAsia="ＭＳ Ｐゴシック" w:hint="eastAsia"/>
          <w:szCs w:val="21"/>
        </w:rPr>
        <w:t>】</w:t>
      </w:r>
      <w:r w:rsidRPr="00B53723">
        <w:rPr>
          <w:rFonts w:eastAsia="ＭＳ Ｐゴシック" w:hint="eastAsia"/>
          <w:szCs w:val="21"/>
        </w:rPr>
        <w:t>)</w:t>
      </w:r>
    </w:p>
    <w:p w14:paraId="32914514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0A13CFE2" w14:textId="54CB3FDC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 xml:space="preserve">I. Direct </w:t>
      </w:r>
      <w:r w:rsidRPr="00B53723">
        <w:rPr>
          <w:rFonts w:eastAsia="ＭＳ Ｐゴシック"/>
          <w:szCs w:val="21"/>
        </w:rPr>
        <w:t>Expenses</w:t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351ACCBF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/>
          <w:szCs w:val="21"/>
        </w:rPr>
        <w:t>1. Honoraria</w:t>
      </w:r>
      <w:r w:rsidRPr="00B53723">
        <w:rPr>
          <w:rFonts w:eastAsia="ＭＳ Ｐゴシック" w:hint="eastAsia"/>
          <w:szCs w:val="21"/>
        </w:rPr>
        <w:t xml:space="preserve"> for Researchers</w:t>
      </w:r>
    </w:p>
    <w:p w14:paraId="602D8557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  <w:t>Chief Senior Researcher</w:t>
      </w:r>
    </w:p>
    <w:p w14:paraId="4D613F29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left" w:pos="8647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 </w:t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B53723">
        <w:rPr>
          <w:rFonts w:eastAsia="ＭＳ Ｐゴシック" w:hint="eastAsia"/>
          <w:szCs w:val="21"/>
          <w:u w:val="single"/>
        </w:rPr>
        <w:t>/h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Pr="00B53723">
        <w:rPr>
          <w:rFonts w:eastAsia="ＭＳ Ｐゴシック" w:hint="eastAsia"/>
          <w:szCs w:val="21"/>
          <w:u w:val="single"/>
        </w:rPr>
        <w:tab/>
        <w:t>=</w:t>
      </w:r>
      <w:r w:rsidRPr="00B53723">
        <w:rPr>
          <w:rFonts w:eastAsia="ＭＳ Ｐゴシック" w:hint="eastAsia"/>
          <w:szCs w:val="21"/>
          <w:u w:val="single"/>
        </w:rPr>
        <w:tab/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26C0D898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  <w:t>Senior Researcher</w:t>
      </w:r>
    </w:p>
    <w:p w14:paraId="4F420ABF" w14:textId="20557B34" w:rsidR="009A206B" w:rsidRPr="00B53723" w:rsidRDefault="009A206B" w:rsidP="007B4103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left" w:pos="8647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="007B4103" w:rsidRPr="00B53723">
        <w:rPr>
          <w:rFonts w:eastAsia="ＭＳ Ｐゴシック" w:hint="eastAsia"/>
          <w:szCs w:val="21"/>
          <w:u w:val="single"/>
        </w:rPr>
        <w:t xml:space="preserve">     </w:t>
      </w:r>
      <w:r w:rsidR="007B4103" w:rsidRPr="00B53723">
        <w:rPr>
          <w:rFonts w:eastAsia="ＭＳ Ｐゴシック" w:hint="eastAsia"/>
          <w:szCs w:val="21"/>
          <w:u w:val="single"/>
        </w:rPr>
        <w:t>【</w:t>
      </w:r>
      <w:r w:rsidR="007B410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7B4103" w:rsidRPr="00B53723">
        <w:rPr>
          <w:rFonts w:eastAsia="ＭＳ Ｐゴシック"/>
          <w:szCs w:val="21"/>
          <w:u w:val="single"/>
          <w:lang w:eastAsia="ja-JP"/>
        </w:rPr>
        <w:t>PY</w:t>
      </w:r>
      <w:r w:rsidR="007B4103" w:rsidRPr="00B53723">
        <w:rPr>
          <w:rFonts w:eastAsia="ＭＳ Ｐゴシック" w:hint="eastAsia"/>
          <w:szCs w:val="21"/>
          <w:u w:val="single"/>
        </w:rPr>
        <w:t>】</w:t>
      </w:r>
      <w:r w:rsidR="007B4103" w:rsidRPr="00B53723">
        <w:rPr>
          <w:rFonts w:eastAsia="ＭＳ Ｐゴシック" w:hint="eastAsia"/>
          <w:szCs w:val="21"/>
          <w:u w:val="single"/>
        </w:rPr>
        <w:t>/h</w:t>
      </w:r>
      <w:r w:rsidR="007B4103" w:rsidRPr="00B53723">
        <w:rPr>
          <w:rFonts w:eastAsia="ＭＳ Ｐゴシック" w:hint="eastAsia"/>
          <w:szCs w:val="21"/>
          <w:u w:val="single"/>
        </w:rPr>
        <w:tab/>
        <w:t>x</w:t>
      </w:r>
      <w:r w:rsidR="007B4103"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="007B4103" w:rsidRPr="00B53723">
        <w:rPr>
          <w:rFonts w:eastAsia="ＭＳ Ｐゴシック" w:hint="eastAsia"/>
          <w:szCs w:val="21"/>
          <w:u w:val="single"/>
        </w:rPr>
        <w:tab/>
        <w:t>x</w:t>
      </w:r>
      <w:r w:rsidR="007B4103"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="007B4103" w:rsidRPr="00B53723">
        <w:rPr>
          <w:rFonts w:eastAsia="ＭＳ Ｐゴシック" w:hint="eastAsia"/>
          <w:szCs w:val="21"/>
          <w:u w:val="single"/>
        </w:rPr>
        <w:tab/>
        <w:t>x</w:t>
      </w:r>
      <w:r w:rsidR="007B4103"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="007B4103" w:rsidRPr="00B53723">
        <w:rPr>
          <w:rFonts w:eastAsia="ＭＳ Ｐゴシック" w:hint="eastAsia"/>
          <w:szCs w:val="21"/>
          <w:u w:val="single"/>
        </w:rPr>
        <w:tab/>
        <w:t>x</w:t>
      </w:r>
      <w:r w:rsidR="007B4103"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="007B4103" w:rsidRPr="00B53723">
        <w:rPr>
          <w:rFonts w:eastAsia="ＭＳ Ｐゴシック" w:hint="eastAsia"/>
          <w:szCs w:val="21"/>
          <w:u w:val="single"/>
        </w:rPr>
        <w:tab/>
        <w:t>=</w:t>
      </w:r>
      <w:r w:rsidR="007B4103" w:rsidRPr="00B53723">
        <w:rPr>
          <w:rFonts w:eastAsia="ＭＳ Ｐゴシック" w:hint="eastAsia"/>
          <w:szCs w:val="21"/>
          <w:u w:val="single"/>
        </w:rPr>
        <w:tab/>
      </w:r>
      <w:r w:rsidR="007B4103" w:rsidRPr="00B53723">
        <w:rPr>
          <w:rFonts w:eastAsia="ＭＳ Ｐゴシック" w:hint="eastAsia"/>
          <w:szCs w:val="21"/>
          <w:u w:val="single"/>
        </w:rPr>
        <w:tab/>
      </w:r>
    </w:p>
    <w:p w14:paraId="33A31ED3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  <w:t>Associate Senior Researcher</w:t>
      </w:r>
    </w:p>
    <w:p w14:paraId="13E24B8A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 </w:t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B53723">
        <w:rPr>
          <w:rFonts w:eastAsia="ＭＳ Ｐゴシック" w:hint="eastAsia"/>
          <w:szCs w:val="21"/>
          <w:u w:val="single"/>
        </w:rPr>
        <w:t>/h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Pr="00B53723">
        <w:rPr>
          <w:rFonts w:eastAsia="ＭＳ Ｐゴシック" w:hint="eastAsia"/>
          <w:szCs w:val="21"/>
          <w:u w:val="single"/>
        </w:rPr>
        <w:tab/>
        <w:t>=</w:t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6B789A2A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  <w:t>Researcher</w:t>
      </w:r>
    </w:p>
    <w:p w14:paraId="0CBF1D78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 </w:t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B53723">
        <w:rPr>
          <w:rFonts w:eastAsia="ＭＳ Ｐゴシック" w:hint="eastAsia"/>
          <w:szCs w:val="21"/>
          <w:u w:val="single"/>
        </w:rPr>
        <w:t>/h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Pr="00B53723">
        <w:rPr>
          <w:rFonts w:eastAsia="ＭＳ Ｐゴシック" w:hint="eastAsia"/>
          <w:szCs w:val="21"/>
          <w:u w:val="single"/>
        </w:rPr>
        <w:tab/>
        <w:t>=</w:t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1ADA40C4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41F34D36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  <w:t>2. Wages and salaries for research assistants</w:t>
      </w:r>
    </w:p>
    <w:p w14:paraId="2DE5D853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</w:t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B53723">
        <w:rPr>
          <w:rFonts w:eastAsia="ＭＳ Ｐゴシック" w:hint="eastAsia"/>
          <w:szCs w:val="21"/>
          <w:u w:val="single"/>
        </w:rPr>
        <w:t>/h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Pr="00B53723">
        <w:rPr>
          <w:rFonts w:eastAsia="ＭＳ Ｐゴシック" w:hint="eastAsia"/>
          <w:szCs w:val="21"/>
          <w:u w:val="single"/>
        </w:rPr>
        <w:tab/>
        <w:t>=</w:t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65A8BB78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152CEA33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  <w:t>3. Expenses for field survey</w:t>
      </w:r>
    </w:p>
    <w:p w14:paraId="772166D0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ab/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577233EB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533EB009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  <w:t>4. M</w:t>
      </w:r>
      <w:r w:rsidRPr="000C2417">
        <w:rPr>
          <w:rFonts w:eastAsia="ＭＳ Ｐゴシック"/>
          <w:szCs w:val="21"/>
        </w:rPr>
        <w:t xml:space="preserve">iscellaneous </w:t>
      </w:r>
      <w:r w:rsidRPr="000C2417">
        <w:rPr>
          <w:rFonts w:eastAsia="ＭＳ Ｐゴシック" w:hint="eastAsia"/>
          <w:szCs w:val="21"/>
        </w:rPr>
        <w:t>expenses</w:t>
      </w:r>
    </w:p>
    <w:p w14:paraId="26F4382A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21B7682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729E0522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II. Overhead Expenses</w:t>
      </w:r>
    </w:p>
    <w:p w14:paraId="3337D42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   5. General administrative expenses (under 10% of </w:t>
      </w:r>
      <w:r w:rsidRPr="000C2417">
        <w:rPr>
          <w:rFonts w:eastAsia="ＭＳ Ｐゴシック"/>
          <w:szCs w:val="21"/>
        </w:rPr>
        <w:t>“</w:t>
      </w:r>
      <w:r w:rsidRPr="000C2417">
        <w:rPr>
          <w:rFonts w:eastAsia="ＭＳ Ｐゴシック" w:hint="eastAsia"/>
          <w:szCs w:val="21"/>
        </w:rPr>
        <w:t>Direct Expenses</w:t>
      </w:r>
      <w:r w:rsidRPr="000C2417">
        <w:rPr>
          <w:rFonts w:eastAsia="ＭＳ Ｐゴシック"/>
          <w:szCs w:val="21"/>
        </w:rPr>
        <w:t>”</w:t>
      </w:r>
      <w:r w:rsidRPr="000C2417">
        <w:rPr>
          <w:rFonts w:eastAsia="ＭＳ Ｐゴシック" w:hint="eastAsia"/>
          <w:szCs w:val="21"/>
        </w:rPr>
        <w:t xml:space="preserve"> listed above)</w:t>
      </w:r>
    </w:p>
    <w:p w14:paraId="7FD1BA3F" w14:textId="77777777" w:rsidR="009A206B" w:rsidRPr="000C2417" w:rsidRDefault="009A206B" w:rsidP="009A206B">
      <w:pPr>
        <w:tabs>
          <w:tab w:val="left" w:pos="836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2BE2EEEF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3BF51DF7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458B7016" w14:textId="77777777" w:rsidR="009A206B" w:rsidRPr="000C2417" w:rsidRDefault="009A206B" w:rsidP="009A206B">
      <w:pPr>
        <w:tabs>
          <w:tab w:val="left" w:pos="836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>
        <w:rPr>
          <w:rFonts w:eastAsia="ＭＳ Ｐゴシック" w:hint="eastAsia"/>
          <w:szCs w:val="21"/>
        </w:rPr>
        <w:t>Total (addition of I</w:t>
      </w:r>
      <w:r>
        <w:rPr>
          <w:rFonts w:eastAsia="ＭＳ Ｐゴシック" w:hint="eastAsia"/>
          <w:szCs w:val="21"/>
          <w:lang w:eastAsia="ja-JP"/>
        </w:rPr>
        <w:t xml:space="preserve"> and </w:t>
      </w:r>
      <w:r w:rsidRPr="000C2417">
        <w:rPr>
          <w:rFonts w:eastAsia="ＭＳ Ｐゴシック" w:hint="eastAsia"/>
          <w:szCs w:val="21"/>
        </w:rPr>
        <w:t>II listed above)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1157D04A" w14:textId="77777777" w:rsidR="009A206B" w:rsidRPr="000C2417" w:rsidRDefault="009A206B" w:rsidP="009A206B">
      <w:pPr>
        <w:tabs>
          <w:tab w:val="left" w:pos="426"/>
        </w:tabs>
        <w:spacing w:after="0" w:line="240" w:lineRule="auto"/>
        <w:ind w:leftChars="201" w:left="442" w:firstLineChars="202" w:firstLine="444"/>
        <w:jc w:val="right"/>
      </w:pPr>
    </w:p>
    <w:p w14:paraId="70DE679E" w14:textId="33FCB972" w:rsidR="007B4103" w:rsidRDefault="007B4103" w:rsidP="009A206B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br w:type="page"/>
      </w:r>
    </w:p>
    <w:p w14:paraId="016317E5" w14:textId="77777777" w:rsidR="009A206B" w:rsidRPr="007B36BF" w:rsidRDefault="009A206B" w:rsidP="000D5D04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  <w:lang w:eastAsia="ja-JP"/>
        </w:rPr>
      </w:pPr>
    </w:p>
    <w:p w14:paraId="1F3A1635" w14:textId="77777777" w:rsidR="009A206B" w:rsidRDefault="009A206B" w:rsidP="000D5D04">
      <w:pPr>
        <w:pStyle w:val="ab"/>
        <w:spacing w:after="0"/>
        <w:ind w:left="0"/>
        <w:mirrorIndents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272A1D5" w14:textId="77777777" w:rsidR="009A206B" w:rsidRDefault="009A206B" w:rsidP="000D5D04">
      <w:pPr>
        <w:pStyle w:val="ab"/>
        <w:spacing w:after="0"/>
        <w:ind w:left="0"/>
        <w:mirrorIndents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2B73328" w14:textId="77777777" w:rsidR="009A206B" w:rsidRDefault="009A206B" w:rsidP="000D5D04">
      <w:pPr>
        <w:pStyle w:val="ab"/>
        <w:spacing w:after="0"/>
        <w:ind w:left="0"/>
        <w:mirrorIndents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9326A02" w14:textId="77777777" w:rsidR="002C0DB3" w:rsidRPr="00E65268" w:rsidRDefault="009A206B" w:rsidP="000D5D04">
      <w:pPr>
        <w:pStyle w:val="ab"/>
        <w:spacing w:after="0"/>
        <w:ind w:left="0"/>
        <w:mirrorIndents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(</w:t>
      </w: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6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 </w:t>
      </w:r>
      <w:r w:rsidR="002C0DB3" w:rsidRPr="00E65268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Comment</w:t>
      </w:r>
    </w:p>
    <w:p w14:paraId="7E19BED1" w14:textId="77777777" w:rsidR="002C0DB3" w:rsidRPr="0000352D" w:rsidRDefault="002C0DB3" w:rsidP="000D5D04">
      <w:pPr>
        <w:spacing w:after="0" w:line="240" w:lineRule="auto"/>
        <w:contextualSpacing/>
        <w:mirrorIndents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Present the strength of the organization to carry out the assigned survey and raise any appealing points the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wants to emphasize in the proposal: </w:t>
      </w:r>
      <w:r w:rsidRPr="00EC7626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3CBA4DF0" w14:textId="77777777" w:rsidR="002C0DB3" w:rsidRP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24CCD53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76DBA86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7998A8E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8656EA8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5313A6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C25A15D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AAC79BA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5C6A1AC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03519CD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02BB0E7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72E692E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A85ECB2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ED61A1E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6B4C63F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0260E17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EF772D4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FD0D20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7ED63DC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91CC398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F885B6F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D289A86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9BCE16B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E209E70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6AFCFE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77848A2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C8736B4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A4A9F02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BC3073D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3F97E23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68C96C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00423BB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9DB7B33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4122B32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80FF26F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6D45AEC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BB0FE55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019BA40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60B0C02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0D86BA3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9A62DEB" w14:textId="77777777" w:rsidR="00873359" w:rsidRPr="009A206B" w:rsidRDefault="00873359" w:rsidP="000D5D04">
      <w:pPr>
        <w:pStyle w:val="ab"/>
        <w:spacing w:after="0"/>
        <w:ind w:left="0"/>
        <w:mirrorIndents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2. Administrative Information of </w:t>
      </w:r>
      <w:r w:rsidR="00E40623"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the </w:t>
      </w: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Institution</w:t>
      </w:r>
    </w:p>
    <w:p w14:paraId="273C8B2E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8B43262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3FDCF2B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B0157E0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D94E924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C0EFD4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8BD8B7B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A9CC3FF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B18176D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647B24D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78FF7A2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91BDC84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CE7858D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FB44A4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A85404B" w14:textId="77777777" w:rsidR="002C0DB3" w:rsidRDefault="002C0DB3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002243" w14:textId="77777777" w:rsidR="002C0DB3" w:rsidRDefault="002C0DB3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12F33D6" w14:textId="77777777" w:rsidR="00873359" w:rsidRPr="00873359" w:rsidRDefault="00873359" w:rsidP="000D5D0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(1) General Information of </w:t>
      </w:r>
      <w:r w:rsidR="00E406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Institution</w:t>
      </w:r>
    </w:p>
    <w:p w14:paraId="6AE48E3A" w14:textId="77777777" w:rsidR="00873359" w:rsidRDefault="00873359" w:rsidP="000D5D04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>(Brief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ly describe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background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of the 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, the name of the principal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researcher/analyst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the address, the contact number and main activities of the organization: </w:t>
      </w:r>
      <w:r w:rsidRPr="006E7259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5D314014" w14:textId="77777777" w:rsidR="00873359" w:rsidRP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5742697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3F95B34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02CA664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BF835A1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C2E1928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F881229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22D87D5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C0E786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E7EBDCC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F4404D7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F7A7BC1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8EA782C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61120C0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A224DD3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1107CF5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0968CA9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A9EF814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F9FD215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14B6006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3AF8B57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081552E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CADB7FB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F77CBBB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1CFC3F0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A9CA389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63A6DFA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A99D3ED" w14:textId="77777777" w:rsidR="00873359" w:rsidRPr="00873359" w:rsidRDefault="00873359" w:rsidP="000D5D04">
      <w:pPr>
        <w:pStyle w:val="ab"/>
        <w:ind w:left="0" w:firstLineChars="50" w:firstLine="141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(2)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CV 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and Major Experience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of 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Principal Researcher/Analyst</w:t>
      </w:r>
    </w:p>
    <w:p w14:paraId="7A642F91" w14:textId="77777777" w:rsidR="00873359" w:rsidRP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081D345" w14:textId="77777777" w:rsidR="00185AEA" w:rsidRPr="00185AEA" w:rsidRDefault="00873359" w:rsidP="000D5D04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879AC" w:rsidDel="00873359">
        <w:rPr>
          <w:rFonts w:ascii="Times New Roman" w:hAnsi="Times New Roman" w:hint="eastAsia"/>
          <w:b/>
          <w:sz w:val="28"/>
          <w:szCs w:val="28"/>
          <w:lang w:eastAsia="ja-JP"/>
        </w:rPr>
        <w:t xml:space="preserve"> 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CV of the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 xml:space="preserve">Researcher/Analyst 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can be in any form</w:t>
      </w:r>
      <w:r w:rsidR="00655ED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attach it as an Appendix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addition, list professional services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 such as lectu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res/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workshops/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technical supports/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publication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project reports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principal 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>Researcher/Analyst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has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ever</w:t>
      </w:r>
      <w:r w:rsidR="002A73E2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provided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3F92F92D" w14:textId="77777777" w:rsidR="00911648" w:rsidRPr="00FB22D9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046DF79C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09C0E15C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4792370D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4F56C324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4E89189D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7C822562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27E12574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03668892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0F91E9B6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BBFA615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325371F6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4647A76F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45EF2896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02F4E57A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08142AC7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08B9C347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598540FD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81B226C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74046D7C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8E92F99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54D3DCAB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7AEA45CA" w14:textId="77777777" w:rsidR="007B36BF" w:rsidRPr="007B36BF" w:rsidRDefault="007B36BF" w:rsidP="000D5D04">
      <w:pPr>
        <w:spacing w:after="0" w:line="240" w:lineRule="auto"/>
        <w:rPr>
          <w:rFonts w:ascii="Times New Roman" w:hAnsi="Times New Roman" w:hint="eastAsia"/>
          <w:sz w:val="28"/>
          <w:szCs w:val="28"/>
          <w:lang w:eastAsia="ja-JP"/>
        </w:rPr>
      </w:pPr>
    </w:p>
    <w:sectPr w:rsidR="007B36BF" w:rsidRPr="007B36BF" w:rsidSect="007B410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807B" w14:textId="77777777" w:rsidR="000A53E6" w:rsidRDefault="000A53E6" w:rsidP="00C56968">
      <w:pPr>
        <w:spacing w:after="0" w:line="240" w:lineRule="auto"/>
      </w:pPr>
      <w:r>
        <w:separator/>
      </w:r>
    </w:p>
  </w:endnote>
  <w:endnote w:type="continuationSeparator" w:id="0">
    <w:p w14:paraId="046CD5F8" w14:textId="77777777" w:rsidR="000A53E6" w:rsidRDefault="000A53E6" w:rsidP="00C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51F1" w14:textId="77777777" w:rsidR="000A53E6" w:rsidRDefault="000A53E6" w:rsidP="00C56968">
      <w:pPr>
        <w:spacing w:after="0" w:line="240" w:lineRule="auto"/>
      </w:pPr>
      <w:r>
        <w:separator/>
      </w:r>
    </w:p>
  </w:footnote>
  <w:footnote w:type="continuationSeparator" w:id="0">
    <w:p w14:paraId="0C88814D" w14:textId="77777777" w:rsidR="000A53E6" w:rsidRDefault="000A53E6" w:rsidP="00C5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60D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70CA6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D09317F"/>
    <w:multiLevelType w:val="hybridMultilevel"/>
    <w:tmpl w:val="24B45F0A"/>
    <w:lvl w:ilvl="0" w:tplc="9C4826FE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8087052"/>
    <w:multiLevelType w:val="hybridMultilevel"/>
    <w:tmpl w:val="79449D3C"/>
    <w:lvl w:ilvl="0" w:tplc="5298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885EF4"/>
    <w:multiLevelType w:val="hybridMultilevel"/>
    <w:tmpl w:val="51686096"/>
    <w:lvl w:ilvl="0" w:tplc="5A8E9332">
      <w:start w:val="1"/>
      <w:numFmt w:val="upperRoman"/>
      <w:lvlText w:val="%1.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9B6F5A"/>
    <w:multiLevelType w:val="hybridMultilevel"/>
    <w:tmpl w:val="2A9CFECC"/>
    <w:lvl w:ilvl="0" w:tplc="BA8C1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49"/>
    <w:rsid w:val="00001209"/>
    <w:rsid w:val="00001A9E"/>
    <w:rsid w:val="0000201A"/>
    <w:rsid w:val="000021E1"/>
    <w:rsid w:val="0000352D"/>
    <w:rsid w:val="00006483"/>
    <w:rsid w:val="0000666B"/>
    <w:rsid w:val="000167CA"/>
    <w:rsid w:val="000209AE"/>
    <w:rsid w:val="00023A4F"/>
    <w:rsid w:val="00024A21"/>
    <w:rsid w:val="000302C0"/>
    <w:rsid w:val="00040D46"/>
    <w:rsid w:val="0004229E"/>
    <w:rsid w:val="000432D3"/>
    <w:rsid w:val="00055AA9"/>
    <w:rsid w:val="00057903"/>
    <w:rsid w:val="00057E0B"/>
    <w:rsid w:val="000622C9"/>
    <w:rsid w:val="00064B2A"/>
    <w:rsid w:val="000652C5"/>
    <w:rsid w:val="000752F8"/>
    <w:rsid w:val="000808CF"/>
    <w:rsid w:val="000822B3"/>
    <w:rsid w:val="000839E3"/>
    <w:rsid w:val="000842F1"/>
    <w:rsid w:val="00094268"/>
    <w:rsid w:val="00096AF7"/>
    <w:rsid w:val="000A1492"/>
    <w:rsid w:val="000A4D9D"/>
    <w:rsid w:val="000A53E6"/>
    <w:rsid w:val="000A5A80"/>
    <w:rsid w:val="000A745C"/>
    <w:rsid w:val="000B0620"/>
    <w:rsid w:val="000B47D7"/>
    <w:rsid w:val="000C1360"/>
    <w:rsid w:val="000C54F4"/>
    <w:rsid w:val="000C6A7C"/>
    <w:rsid w:val="000D205B"/>
    <w:rsid w:val="000D39B7"/>
    <w:rsid w:val="000D5D04"/>
    <w:rsid w:val="000E40F7"/>
    <w:rsid w:val="000F31BF"/>
    <w:rsid w:val="001025A8"/>
    <w:rsid w:val="001073DD"/>
    <w:rsid w:val="00116CD8"/>
    <w:rsid w:val="001264DE"/>
    <w:rsid w:val="001306EB"/>
    <w:rsid w:val="00136331"/>
    <w:rsid w:val="001405A9"/>
    <w:rsid w:val="001415E5"/>
    <w:rsid w:val="0014281B"/>
    <w:rsid w:val="001704B2"/>
    <w:rsid w:val="00185AEA"/>
    <w:rsid w:val="001918B7"/>
    <w:rsid w:val="00191FF9"/>
    <w:rsid w:val="00194F4E"/>
    <w:rsid w:val="001D083E"/>
    <w:rsid w:val="001E291D"/>
    <w:rsid w:val="001E3BBC"/>
    <w:rsid w:val="001E4EC3"/>
    <w:rsid w:val="001F4D5C"/>
    <w:rsid w:val="0020024F"/>
    <w:rsid w:val="00202783"/>
    <w:rsid w:val="002232E0"/>
    <w:rsid w:val="00224B67"/>
    <w:rsid w:val="00230804"/>
    <w:rsid w:val="00234AB2"/>
    <w:rsid w:val="002372EC"/>
    <w:rsid w:val="0024227E"/>
    <w:rsid w:val="00243E6C"/>
    <w:rsid w:val="0024593E"/>
    <w:rsid w:val="00247AB4"/>
    <w:rsid w:val="002502DB"/>
    <w:rsid w:val="00253885"/>
    <w:rsid w:val="00256A57"/>
    <w:rsid w:val="002631DE"/>
    <w:rsid w:val="00265CFB"/>
    <w:rsid w:val="0026638B"/>
    <w:rsid w:val="00267A2D"/>
    <w:rsid w:val="002715BB"/>
    <w:rsid w:val="00271F69"/>
    <w:rsid w:val="0028373A"/>
    <w:rsid w:val="00290929"/>
    <w:rsid w:val="00295553"/>
    <w:rsid w:val="002968CF"/>
    <w:rsid w:val="002A0F04"/>
    <w:rsid w:val="002A272D"/>
    <w:rsid w:val="002A32DB"/>
    <w:rsid w:val="002A4C77"/>
    <w:rsid w:val="002A52DF"/>
    <w:rsid w:val="002A73E2"/>
    <w:rsid w:val="002A776D"/>
    <w:rsid w:val="002B3C34"/>
    <w:rsid w:val="002C01EF"/>
    <w:rsid w:val="002C0DB3"/>
    <w:rsid w:val="002C326A"/>
    <w:rsid w:val="002C4A28"/>
    <w:rsid w:val="002C7C5A"/>
    <w:rsid w:val="002D3D58"/>
    <w:rsid w:val="002E4EA5"/>
    <w:rsid w:val="002E5043"/>
    <w:rsid w:val="002E5DAC"/>
    <w:rsid w:val="002F2732"/>
    <w:rsid w:val="002F36C6"/>
    <w:rsid w:val="002F491E"/>
    <w:rsid w:val="002F7812"/>
    <w:rsid w:val="00307989"/>
    <w:rsid w:val="0031163D"/>
    <w:rsid w:val="0031488C"/>
    <w:rsid w:val="00315665"/>
    <w:rsid w:val="0032306B"/>
    <w:rsid w:val="00327075"/>
    <w:rsid w:val="00327FD9"/>
    <w:rsid w:val="0033165D"/>
    <w:rsid w:val="003345B7"/>
    <w:rsid w:val="00334663"/>
    <w:rsid w:val="00341578"/>
    <w:rsid w:val="00351F85"/>
    <w:rsid w:val="0035262F"/>
    <w:rsid w:val="0035379C"/>
    <w:rsid w:val="00357326"/>
    <w:rsid w:val="00367016"/>
    <w:rsid w:val="00372494"/>
    <w:rsid w:val="003724EE"/>
    <w:rsid w:val="0037701F"/>
    <w:rsid w:val="00381BE6"/>
    <w:rsid w:val="00383579"/>
    <w:rsid w:val="003861DC"/>
    <w:rsid w:val="003879AC"/>
    <w:rsid w:val="00387AA4"/>
    <w:rsid w:val="003A14C0"/>
    <w:rsid w:val="003A41BC"/>
    <w:rsid w:val="003A698A"/>
    <w:rsid w:val="003C1505"/>
    <w:rsid w:val="003C2742"/>
    <w:rsid w:val="003C4D83"/>
    <w:rsid w:val="003C60FB"/>
    <w:rsid w:val="003C7B36"/>
    <w:rsid w:val="003D7243"/>
    <w:rsid w:val="003E2932"/>
    <w:rsid w:val="003E45BE"/>
    <w:rsid w:val="003F35D4"/>
    <w:rsid w:val="003F518C"/>
    <w:rsid w:val="003F70BE"/>
    <w:rsid w:val="004025C6"/>
    <w:rsid w:val="00407835"/>
    <w:rsid w:val="00411D24"/>
    <w:rsid w:val="004135C6"/>
    <w:rsid w:val="0041460A"/>
    <w:rsid w:val="00416DC2"/>
    <w:rsid w:val="00416F08"/>
    <w:rsid w:val="00421CEA"/>
    <w:rsid w:val="00424DAC"/>
    <w:rsid w:val="0043151F"/>
    <w:rsid w:val="004316D7"/>
    <w:rsid w:val="00436806"/>
    <w:rsid w:val="00440C47"/>
    <w:rsid w:val="00443CDB"/>
    <w:rsid w:val="00454674"/>
    <w:rsid w:val="00460ED6"/>
    <w:rsid w:val="0046130D"/>
    <w:rsid w:val="00462653"/>
    <w:rsid w:val="004642AD"/>
    <w:rsid w:val="0046461F"/>
    <w:rsid w:val="00473E13"/>
    <w:rsid w:val="004802CE"/>
    <w:rsid w:val="0048181C"/>
    <w:rsid w:val="00482E81"/>
    <w:rsid w:val="0048320F"/>
    <w:rsid w:val="0048779E"/>
    <w:rsid w:val="004928DA"/>
    <w:rsid w:val="00492AF1"/>
    <w:rsid w:val="004A2E41"/>
    <w:rsid w:val="004A68E8"/>
    <w:rsid w:val="004C56B0"/>
    <w:rsid w:val="004D4002"/>
    <w:rsid w:val="004E2F03"/>
    <w:rsid w:val="004E3AC1"/>
    <w:rsid w:val="004F4AEB"/>
    <w:rsid w:val="00506022"/>
    <w:rsid w:val="00512AD5"/>
    <w:rsid w:val="0051325C"/>
    <w:rsid w:val="005136B7"/>
    <w:rsid w:val="005140D6"/>
    <w:rsid w:val="00516C17"/>
    <w:rsid w:val="00520FC4"/>
    <w:rsid w:val="0052190D"/>
    <w:rsid w:val="0052399F"/>
    <w:rsid w:val="00523F42"/>
    <w:rsid w:val="00532A9E"/>
    <w:rsid w:val="00532D3F"/>
    <w:rsid w:val="0053388A"/>
    <w:rsid w:val="00542EF3"/>
    <w:rsid w:val="005460C5"/>
    <w:rsid w:val="00546E82"/>
    <w:rsid w:val="00550DAE"/>
    <w:rsid w:val="005519F3"/>
    <w:rsid w:val="00555DB9"/>
    <w:rsid w:val="00561986"/>
    <w:rsid w:val="00561EBA"/>
    <w:rsid w:val="00566C37"/>
    <w:rsid w:val="00576C1F"/>
    <w:rsid w:val="0058307E"/>
    <w:rsid w:val="00594822"/>
    <w:rsid w:val="005A2E89"/>
    <w:rsid w:val="005A3927"/>
    <w:rsid w:val="005B11A8"/>
    <w:rsid w:val="005B5721"/>
    <w:rsid w:val="005B5DEB"/>
    <w:rsid w:val="005B7CD1"/>
    <w:rsid w:val="005C26F8"/>
    <w:rsid w:val="005C349C"/>
    <w:rsid w:val="005C6773"/>
    <w:rsid w:val="005D294E"/>
    <w:rsid w:val="005D2C4A"/>
    <w:rsid w:val="005D3FB8"/>
    <w:rsid w:val="005D6260"/>
    <w:rsid w:val="005D76D6"/>
    <w:rsid w:val="005E2AB2"/>
    <w:rsid w:val="005F1668"/>
    <w:rsid w:val="005F6647"/>
    <w:rsid w:val="00600086"/>
    <w:rsid w:val="006007E7"/>
    <w:rsid w:val="006010DD"/>
    <w:rsid w:val="00602694"/>
    <w:rsid w:val="00603068"/>
    <w:rsid w:val="00603515"/>
    <w:rsid w:val="00604C04"/>
    <w:rsid w:val="006072E7"/>
    <w:rsid w:val="006112BA"/>
    <w:rsid w:val="00616375"/>
    <w:rsid w:val="0062463B"/>
    <w:rsid w:val="0062713A"/>
    <w:rsid w:val="00630626"/>
    <w:rsid w:val="0063182C"/>
    <w:rsid w:val="00632DE5"/>
    <w:rsid w:val="00635414"/>
    <w:rsid w:val="00636043"/>
    <w:rsid w:val="00636572"/>
    <w:rsid w:val="00636603"/>
    <w:rsid w:val="00644075"/>
    <w:rsid w:val="00652364"/>
    <w:rsid w:val="00654B9C"/>
    <w:rsid w:val="00655ED8"/>
    <w:rsid w:val="00671486"/>
    <w:rsid w:val="006719B5"/>
    <w:rsid w:val="006757BC"/>
    <w:rsid w:val="00680F5C"/>
    <w:rsid w:val="006856AC"/>
    <w:rsid w:val="00693343"/>
    <w:rsid w:val="006964BE"/>
    <w:rsid w:val="0069726B"/>
    <w:rsid w:val="006A05D6"/>
    <w:rsid w:val="006A2674"/>
    <w:rsid w:val="006A4E9A"/>
    <w:rsid w:val="006B4CAB"/>
    <w:rsid w:val="006B5041"/>
    <w:rsid w:val="006B7B90"/>
    <w:rsid w:val="006C2ABA"/>
    <w:rsid w:val="006C35B4"/>
    <w:rsid w:val="006D518E"/>
    <w:rsid w:val="006D559E"/>
    <w:rsid w:val="006D599F"/>
    <w:rsid w:val="006E3D1C"/>
    <w:rsid w:val="006E51C4"/>
    <w:rsid w:val="006E7259"/>
    <w:rsid w:val="006F1317"/>
    <w:rsid w:val="006F176E"/>
    <w:rsid w:val="006F1D58"/>
    <w:rsid w:val="006F4143"/>
    <w:rsid w:val="006F46E2"/>
    <w:rsid w:val="006F6E41"/>
    <w:rsid w:val="00711639"/>
    <w:rsid w:val="00712CF1"/>
    <w:rsid w:val="00724B03"/>
    <w:rsid w:val="00725741"/>
    <w:rsid w:val="007266C9"/>
    <w:rsid w:val="00731656"/>
    <w:rsid w:val="00731F25"/>
    <w:rsid w:val="0073326C"/>
    <w:rsid w:val="0074047D"/>
    <w:rsid w:val="00741175"/>
    <w:rsid w:val="00754630"/>
    <w:rsid w:val="0076070F"/>
    <w:rsid w:val="00763522"/>
    <w:rsid w:val="007643AE"/>
    <w:rsid w:val="007662EF"/>
    <w:rsid w:val="007667D8"/>
    <w:rsid w:val="00776031"/>
    <w:rsid w:val="00776639"/>
    <w:rsid w:val="00782401"/>
    <w:rsid w:val="007970F2"/>
    <w:rsid w:val="007A31EB"/>
    <w:rsid w:val="007A483D"/>
    <w:rsid w:val="007A56CE"/>
    <w:rsid w:val="007B0E14"/>
    <w:rsid w:val="007B0EF5"/>
    <w:rsid w:val="007B36BF"/>
    <w:rsid w:val="007B4103"/>
    <w:rsid w:val="007B4317"/>
    <w:rsid w:val="007B6B4A"/>
    <w:rsid w:val="007B6C09"/>
    <w:rsid w:val="007B7884"/>
    <w:rsid w:val="007C2866"/>
    <w:rsid w:val="007C3F6C"/>
    <w:rsid w:val="007C426E"/>
    <w:rsid w:val="007C594E"/>
    <w:rsid w:val="007D7E92"/>
    <w:rsid w:val="007E341D"/>
    <w:rsid w:val="007F35BE"/>
    <w:rsid w:val="007F726B"/>
    <w:rsid w:val="008126BD"/>
    <w:rsid w:val="008135EA"/>
    <w:rsid w:val="00817851"/>
    <w:rsid w:val="008230E1"/>
    <w:rsid w:val="008279A0"/>
    <w:rsid w:val="00831C72"/>
    <w:rsid w:val="00845144"/>
    <w:rsid w:val="00845961"/>
    <w:rsid w:val="008503D2"/>
    <w:rsid w:val="00861BF4"/>
    <w:rsid w:val="0086221E"/>
    <w:rsid w:val="00862474"/>
    <w:rsid w:val="00863A60"/>
    <w:rsid w:val="00866932"/>
    <w:rsid w:val="00873359"/>
    <w:rsid w:val="008768D9"/>
    <w:rsid w:val="0088236D"/>
    <w:rsid w:val="0088287E"/>
    <w:rsid w:val="008859A3"/>
    <w:rsid w:val="008859E1"/>
    <w:rsid w:val="00886633"/>
    <w:rsid w:val="00890ABC"/>
    <w:rsid w:val="00894C68"/>
    <w:rsid w:val="008A28F9"/>
    <w:rsid w:val="008A7CC0"/>
    <w:rsid w:val="008B0C0E"/>
    <w:rsid w:val="008C1061"/>
    <w:rsid w:val="008C5EA0"/>
    <w:rsid w:val="008C7996"/>
    <w:rsid w:val="008C7A04"/>
    <w:rsid w:val="008D2027"/>
    <w:rsid w:val="008D539B"/>
    <w:rsid w:val="008D577C"/>
    <w:rsid w:val="008D64F1"/>
    <w:rsid w:val="008D67CC"/>
    <w:rsid w:val="008E089E"/>
    <w:rsid w:val="008E4BF3"/>
    <w:rsid w:val="008E6DC0"/>
    <w:rsid w:val="008E7825"/>
    <w:rsid w:val="008F2D5F"/>
    <w:rsid w:val="008F3DFD"/>
    <w:rsid w:val="008F69FF"/>
    <w:rsid w:val="0090098C"/>
    <w:rsid w:val="0090131E"/>
    <w:rsid w:val="00902283"/>
    <w:rsid w:val="00903FFE"/>
    <w:rsid w:val="00910435"/>
    <w:rsid w:val="00911648"/>
    <w:rsid w:val="00911BE6"/>
    <w:rsid w:val="00912A7A"/>
    <w:rsid w:val="009164BB"/>
    <w:rsid w:val="00920106"/>
    <w:rsid w:val="0092438B"/>
    <w:rsid w:val="009270B1"/>
    <w:rsid w:val="00935DA5"/>
    <w:rsid w:val="00935DF1"/>
    <w:rsid w:val="00941E76"/>
    <w:rsid w:val="00943480"/>
    <w:rsid w:val="00945937"/>
    <w:rsid w:val="00954C1E"/>
    <w:rsid w:val="00956D6D"/>
    <w:rsid w:val="00960196"/>
    <w:rsid w:val="0096449E"/>
    <w:rsid w:val="00965912"/>
    <w:rsid w:val="0097421E"/>
    <w:rsid w:val="00974896"/>
    <w:rsid w:val="00980D0C"/>
    <w:rsid w:val="0098603A"/>
    <w:rsid w:val="00991FEB"/>
    <w:rsid w:val="00995F42"/>
    <w:rsid w:val="009972B3"/>
    <w:rsid w:val="009A0785"/>
    <w:rsid w:val="009A1AB0"/>
    <w:rsid w:val="009A206B"/>
    <w:rsid w:val="009B5F6E"/>
    <w:rsid w:val="009B75BD"/>
    <w:rsid w:val="009B7B33"/>
    <w:rsid w:val="009C20EF"/>
    <w:rsid w:val="009D203C"/>
    <w:rsid w:val="009D470F"/>
    <w:rsid w:val="009E0460"/>
    <w:rsid w:val="009E6097"/>
    <w:rsid w:val="009E64AA"/>
    <w:rsid w:val="009F0818"/>
    <w:rsid w:val="009F5070"/>
    <w:rsid w:val="009F7BD2"/>
    <w:rsid w:val="00A008FF"/>
    <w:rsid w:val="00A01A6B"/>
    <w:rsid w:val="00A052E9"/>
    <w:rsid w:val="00A0591A"/>
    <w:rsid w:val="00A10814"/>
    <w:rsid w:val="00A16B48"/>
    <w:rsid w:val="00A2102F"/>
    <w:rsid w:val="00A24FC1"/>
    <w:rsid w:val="00A30F4F"/>
    <w:rsid w:val="00A32F99"/>
    <w:rsid w:val="00A43D20"/>
    <w:rsid w:val="00A43D6F"/>
    <w:rsid w:val="00A530D7"/>
    <w:rsid w:val="00A54472"/>
    <w:rsid w:val="00A553CF"/>
    <w:rsid w:val="00A559CB"/>
    <w:rsid w:val="00A66119"/>
    <w:rsid w:val="00A75BE3"/>
    <w:rsid w:val="00AA2433"/>
    <w:rsid w:val="00AA6B88"/>
    <w:rsid w:val="00AB559F"/>
    <w:rsid w:val="00AB6095"/>
    <w:rsid w:val="00AB7FE4"/>
    <w:rsid w:val="00AC6A98"/>
    <w:rsid w:val="00AD052E"/>
    <w:rsid w:val="00AD1BC5"/>
    <w:rsid w:val="00AD2CB8"/>
    <w:rsid w:val="00AD7A21"/>
    <w:rsid w:val="00AE51D5"/>
    <w:rsid w:val="00AF09E1"/>
    <w:rsid w:val="00AF14C3"/>
    <w:rsid w:val="00AF696D"/>
    <w:rsid w:val="00B039AD"/>
    <w:rsid w:val="00B03ADE"/>
    <w:rsid w:val="00B15177"/>
    <w:rsid w:val="00B206DE"/>
    <w:rsid w:val="00B20FEF"/>
    <w:rsid w:val="00B21B74"/>
    <w:rsid w:val="00B2419F"/>
    <w:rsid w:val="00B27DFD"/>
    <w:rsid w:val="00B3137A"/>
    <w:rsid w:val="00B32B84"/>
    <w:rsid w:val="00B346A4"/>
    <w:rsid w:val="00B4712B"/>
    <w:rsid w:val="00B53723"/>
    <w:rsid w:val="00B53EB1"/>
    <w:rsid w:val="00B56976"/>
    <w:rsid w:val="00B653BD"/>
    <w:rsid w:val="00B657A0"/>
    <w:rsid w:val="00B725E3"/>
    <w:rsid w:val="00B760D3"/>
    <w:rsid w:val="00B822CA"/>
    <w:rsid w:val="00B82FD6"/>
    <w:rsid w:val="00B85008"/>
    <w:rsid w:val="00B92840"/>
    <w:rsid w:val="00B92A6A"/>
    <w:rsid w:val="00BA1F17"/>
    <w:rsid w:val="00BA2CF0"/>
    <w:rsid w:val="00BA2D4D"/>
    <w:rsid w:val="00BA3592"/>
    <w:rsid w:val="00BC36C1"/>
    <w:rsid w:val="00BD03C1"/>
    <w:rsid w:val="00BD3FEA"/>
    <w:rsid w:val="00BD4BC2"/>
    <w:rsid w:val="00BE02F4"/>
    <w:rsid w:val="00BE0F9A"/>
    <w:rsid w:val="00BE7FF8"/>
    <w:rsid w:val="00BF66B5"/>
    <w:rsid w:val="00BF6711"/>
    <w:rsid w:val="00C07FB6"/>
    <w:rsid w:val="00C12A70"/>
    <w:rsid w:val="00C12C1B"/>
    <w:rsid w:val="00C236F7"/>
    <w:rsid w:val="00C27B27"/>
    <w:rsid w:val="00C30FA2"/>
    <w:rsid w:val="00C32D18"/>
    <w:rsid w:val="00C40D52"/>
    <w:rsid w:val="00C4611A"/>
    <w:rsid w:val="00C4797B"/>
    <w:rsid w:val="00C53108"/>
    <w:rsid w:val="00C56968"/>
    <w:rsid w:val="00C56B41"/>
    <w:rsid w:val="00C573C7"/>
    <w:rsid w:val="00C57BB8"/>
    <w:rsid w:val="00C61B73"/>
    <w:rsid w:val="00C718BB"/>
    <w:rsid w:val="00C8678D"/>
    <w:rsid w:val="00C87DE7"/>
    <w:rsid w:val="00C90E6C"/>
    <w:rsid w:val="00C92F5A"/>
    <w:rsid w:val="00C95FEE"/>
    <w:rsid w:val="00C961AC"/>
    <w:rsid w:val="00CA04AA"/>
    <w:rsid w:val="00CA10E5"/>
    <w:rsid w:val="00CA66E0"/>
    <w:rsid w:val="00CB48B1"/>
    <w:rsid w:val="00CC2FBD"/>
    <w:rsid w:val="00CC730A"/>
    <w:rsid w:val="00CC7772"/>
    <w:rsid w:val="00CD0783"/>
    <w:rsid w:val="00CD53F4"/>
    <w:rsid w:val="00CD62B4"/>
    <w:rsid w:val="00CE0B33"/>
    <w:rsid w:val="00CE2B23"/>
    <w:rsid w:val="00CE3687"/>
    <w:rsid w:val="00CE3AAF"/>
    <w:rsid w:val="00CE64A8"/>
    <w:rsid w:val="00CF25A3"/>
    <w:rsid w:val="00D04AF5"/>
    <w:rsid w:val="00D071E4"/>
    <w:rsid w:val="00D07FBA"/>
    <w:rsid w:val="00D12818"/>
    <w:rsid w:val="00D138A4"/>
    <w:rsid w:val="00D20CF5"/>
    <w:rsid w:val="00D25353"/>
    <w:rsid w:val="00D2696C"/>
    <w:rsid w:val="00D27E57"/>
    <w:rsid w:val="00D362DE"/>
    <w:rsid w:val="00D54A50"/>
    <w:rsid w:val="00D54B01"/>
    <w:rsid w:val="00D57FD8"/>
    <w:rsid w:val="00D60FEC"/>
    <w:rsid w:val="00D61024"/>
    <w:rsid w:val="00D63CE6"/>
    <w:rsid w:val="00D64CAA"/>
    <w:rsid w:val="00D700BA"/>
    <w:rsid w:val="00D75181"/>
    <w:rsid w:val="00D84D8A"/>
    <w:rsid w:val="00D87E0C"/>
    <w:rsid w:val="00DB0683"/>
    <w:rsid w:val="00DB0B97"/>
    <w:rsid w:val="00DB44C7"/>
    <w:rsid w:val="00DB7EE5"/>
    <w:rsid w:val="00DC13B4"/>
    <w:rsid w:val="00DC294B"/>
    <w:rsid w:val="00DC2BE3"/>
    <w:rsid w:val="00DC30F7"/>
    <w:rsid w:val="00DC5929"/>
    <w:rsid w:val="00DD29EA"/>
    <w:rsid w:val="00DD39A7"/>
    <w:rsid w:val="00DE1A08"/>
    <w:rsid w:val="00DE3EBC"/>
    <w:rsid w:val="00DE6304"/>
    <w:rsid w:val="00DF5D15"/>
    <w:rsid w:val="00E00D97"/>
    <w:rsid w:val="00E0261C"/>
    <w:rsid w:val="00E1245D"/>
    <w:rsid w:val="00E13F91"/>
    <w:rsid w:val="00E16BCB"/>
    <w:rsid w:val="00E23C47"/>
    <w:rsid w:val="00E24C79"/>
    <w:rsid w:val="00E26DB7"/>
    <w:rsid w:val="00E37872"/>
    <w:rsid w:val="00E40623"/>
    <w:rsid w:val="00E414A9"/>
    <w:rsid w:val="00E47CB8"/>
    <w:rsid w:val="00E52BFD"/>
    <w:rsid w:val="00E62271"/>
    <w:rsid w:val="00E6408A"/>
    <w:rsid w:val="00E6422A"/>
    <w:rsid w:val="00E65268"/>
    <w:rsid w:val="00E65D9C"/>
    <w:rsid w:val="00E76531"/>
    <w:rsid w:val="00E77031"/>
    <w:rsid w:val="00E86D55"/>
    <w:rsid w:val="00E87A9C"/>
    <w:rsid w:val="00E9509A"/>
    <w:rsid w:val="00E95171"/>
    <w:rsid w:val="00EA08ED"/>
    <w:rsid w:val="00EA452F"/>
    <w:rsid w:val="00EA4949"/>
    <w:rsid w:val="00EA5030"/>
    <w:rsid w:val="00EB6404"/>
    <w:rsid w:val="00EC1594"/>
    <w:rsid w:val="00EC1CA7"/>
    <w:rsid w:val="00EC7626"/>
    <w:rsid w:val="00ED01A6"/>
    <w:rsid w:val="00ED3EC8"/>
    <w:rsid w:val="00ED3F9C"/>
    <w:rsid w:val="00ED597B"/>
    <w:rsid w:val="00ED5E43"/>
    <w:rsid w:val="00EE1519"/>
    <w:rsid w:val="00EE299A"/>
    <w:rsid w:val="00EE4909"/>
    <w:rsid w:val="00EF0EB3"/>
    <w:rsid w:val="00EF1D4F"/>
    <w:rsid w:val="00EF320E"/>
    <w:rsid w:val="00F02DBE"/>
    <w:rsid w:val="00F117A4"/>
    <w:rsid w:val="00F1588C"/>
    <w:rsid w:val="00F15BCE"/>
    <w:rsid w:val="00F202CF"/>
    <w:rsid w:val="00F22B19"/>
    <w:rsid w:val="00F316F5"/>
    <w:rsid w:val="00F3448E"/>
    <w:rsid w:val="00F410FE"/>
    <w:rsid w:val="00F413D3"/>
    <w:rsid w:val="00F45170"/>
    <w:rsid w:val="00F5687F"/>
    <w:rsid w:val="00F60ECF"/>
    <w:rsid w:val="00F73B90"/>
    <w:rsid w:val="00F804B5"/>
    <w:rsid w:val="00F817C0"/>
    <w:rsid w:val="00F834B7"/>
    <w:rsid w:val="00F84CC8"/>
    <w:rsid w:val="00F87A8F"/>
    <w:rsid w:val="00F91DF4"/>
    <w:rsid w:val="00F93DCA"/>
    <w:rsid w:val="00F94352"/>
    <w:rsid w:val="00F96A82"/>
    <w:rsid w:val="00F9770D"/>
    <w:rsid w:val="00FA008C"/>
    <w:rsid w:val="00FA4988"/>
    <w:rsid w:val="00FA7253"/>
    <w:rsid w:val="00FB107B"/>
    <w:rsid w:val="00FB22D9"/>
    <w:rsid w:val="00FB52E6"/>
    <w:rsid w:val="00FB5771"/>
    <w:rsid w:val="00FC300E"/>
    <w:rsid w:val="00FC3EDD"/>
    <w:rsid w:val="00FC4B72"/>
    <w:rsid w:val="00FC588D"/>
    <w:rsid w:val="00FC5AC8"/>
    <w:rsid w:val="00FC7782"/>
    <w:rsid w:val="00FF3994"/>
    <w:rsid w:val="00FF4BB0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3F444"/>
  <w15:chartTrackingRefBased/>
  <w15:docId w15:val="{B4217D3F-7F24-4B58-AA9A-21BE4EC0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17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B4317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17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17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17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17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17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17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17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17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B4317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B4317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7B4317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7B4317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7B4317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7B4317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7B4317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7B4317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7B4317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431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4317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B4317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317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B4317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7B4317"/>
    <w:rPr>
      <w:b/>
      <w:bCs/>
    </w:rPr>
  </w:style>
  <w:style w:type="character" w:styleId="a9">
    <w:name w:val="Emphasis"/>
    <w:uiPriority w:val="20"/>
    <w:qFormat/>
    <w:rsid w:val="007B4317"/>
    <w:rPr>
      <w:i/>
      <w:iCs/>
    </w:rPr>
  </w:style>
  <w:style w:type="paragraph" w:styleId="aa">
    <w:name w:val="No Spacing"/>
    <w:uiPriority w:val="1"/>
    <w:qFormat/>
    <w:rsid w:val="007B4317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7B431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B4317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B431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B43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B4317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7B4317"/>
    <w:rPr>
      <w:i/>
      <w:iCs/>
      <w:color w:val="808080"/>
    </w:rPr>
  </w:style>
  <w:style w:type="character" w:styleId="23">
    <w:name w:val="Intense Emphasis"/>
    <w:uiPriority w:val="21"/>
    <w:qFormat/>
    <w:rsid w:val="007B4317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B431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B4317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B431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B431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56968"/>
  </w:style>
  <w:style w:type="paragraph" w:styleId="af4">
    <w:name w:val="footer"/>
    <w:basedOn w:val="a"/>
    <w:link w:val="af5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56968"/>
  </w:style>
  <w:style w:type="paragraph" w:styleId="af6">
    <w:name w:val="Balloon Text"/>
    <w:basedOn w:val="a"/>
    <w:link w:val="af7"/>
    <w:uiPriority w:val="99"/>
    <w:semiHidden/>
    <w:unhideWhenUsed/>
    <w:rsid w:val="000752F8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0752F8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IDE-JETRO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Kazushi Takahashi</dc:creator>
  <cp:keywords/>
  <cp:lastModifiedBy>Sae_Shingu</cp:lastModifiedBy>
  <cp:revision>3</cp:revision>
  <cp:lastPrinted>2011-08-10T08:16:00Z</cp:lastPrinted>
  <dcterms:created xsi:type="dcterms:W3CDTF">2022-05-10T07:11:00Z</dcterms:created>
  <dcterms:modified xsi:type="dcterms:W3CDTF">2022-05-20T00:22:00Z</dcterms:modified>
</cp:coreProperties>
</file>