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EC84" w14:textId="77777777" w:rsidR="00754630" w:rsidRPr="00381BE6" w:rsidRDefault="00381BE6" w:rsidP="006E7259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72E28953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77BB1B47" w14:textId="77777777" w:rsidR="006E7259" w:rsidRDefault="005C349C">
      <w:pPr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601262CF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Research/Survey</w:t>
      </w:r>
    </w:p>
    <w:p w14:paraId="3C658E52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1)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Approach and Methodology</w:t>
      </w:r>
    </w:p>
    <w:p w14:paraId="1F11A194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2)</w:t>
      </w:r>
      <w:r w:rsidRPr="00381BE6">
        <w:rPr>
          <w:rFonts w:ascii="Times New Roman" w:hAnsi="Times New Roman"/>
          <w:sz w:val="24"/>
          <w:szCs w:val="24"/>
          <w:lang w:eastAsia="ja-JP"/>
        </w:rPr>
        <w:t>Team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Composition and Task Assignments</w:t>
      </w:r>
    </w:p>
    <w:p w14:paraId="027070AE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3)</w:t>
      </w:r>
      <w:r w:rsidRPr="00381BE6">
        <w:rPr>
          <w:rFonts w:ascii="Times New Roman" w:hAnsi="Times New Roman"/>
          <w:sz w:val="24"/>
          <w:szCs w:val="24"/>
          <w:lang w:eastAsia="ja-JP"/>
        </w:rPr>
        <w:t>Work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Schedule</w:t>
      </w:r>
    </w:p>
    <w:p w14:paraId="2E9F6262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338E12A9" w14:textId="77777777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5)Budget</w:t>
      </w:r>
      <w:proofErr w:type="gramEnd"/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Estimation Form</w:t>
      </w:r>
    </w:p>
    <w:p w14:paraId="6C6EABB1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)Comments</w:t>
      </w:r>
      <w:proofErr w:type="gramEnd"/>
    </w:p>
    <w:p w14:paraId="6CBD9E62" w14:textId="77777777" w:rsidR="00AD7A21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lang w:eastAsia="ja-JP"/>
        </w:rPr>
      </w:pPr>
    </w:p>
    <w:p w14:paraId="417203D2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4E09709F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1)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>General</w:t>
      </w:r>
      <w:proofErr w:type="gramEnd"/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5B325BBA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2)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>CV</w:t>
      </w:r>
      <w:proofErr w:type="gramEnd"/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Researcher/Analyst</w:t>
      </w:r>
    </w:p>
    <w:p w14:paraId="35F5D1DA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32806586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02C38A8B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22A6A734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6E692BEA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53C69F6D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05DEF656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559CFDA2" w14:textId="77777777" w:rsidR="009F5070" w:rsidRDefault="009F5070">
      <w:pPr>
        <w:rPr>
          <w:rFonts w:ascii="Times New Roman" w:hAnsi="Times New Roman"/>
          <w:sz w:val="28"/>
          <w:szCs w:val="28"/>
          <w:lang w:eastAsia="ja-JP"/>
        </w:rPr>
      </w:pPr>
    </w:p>
    <w:p w14:paraId="02BB1921" w14:textId="77777777" w:rsidR="00381BE6" w:rsidRPr="009F5070" w:rsidRDefault="00E40623" w:rsidP="009F5070">
      <w:pPr>
        <w:spacing w:after="0"/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5EBFC254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7D8F0B52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73B254D4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B6D3597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7AD9CF9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A6BE25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7D7BE76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AB282F1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D563BBA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03E4928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0893D4E" w14:textId="77777777" w:rsidR="001264DE" w:rsidRPr="00873359" w:rsidRDefault="001264DE" w:rsidP="00AD7A21">
      <w:pPr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Research/Su</w:t>
      </w: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rvey</w:t>
      </w:r>
    </w:p>
    <w:p w14:paraId="7C018E88" w14:textId="77777777" w:rsidR="001264DE" w:rsidRP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2C5F642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F852FB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3859033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5F9B7E4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10649E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F0E37C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F53B69B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99138BF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33AA219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B696117" w14:textId="77777777" w:rsidR="001264DE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BE7830" w14:textId="77777777" w:rsidR="00AD7A21" w:rsidRPr="00AD7A21" w:rsidRDefault="001264DE" w:rsidP="00AD7A21">
      <w:pPr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0A159232" w14:textId="77777777" w:rsidR="00AD7A21" w:rsidRPr="00351F85" w:rsidRDefault="00AD7A21" w:rsidP="00AD7A21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details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staff </w:t>
      </w:r>
      <w:r>
        <w:rPr>
          <w:rFonts w:ascii="Times New Roman" w:hAnsi="Times New Roman"/>
          <w:i/>
          <w:sz w:val="24"/>
          <w:szCs w:val="24"/>
          <w:lang w:eastAsia="ja-JP"/>
        </w:rPr>
        <w:t>accommodation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the field, </w:t>
      </w:r>
      <w:proofErr w:type="spellStart"/>
      <w:r>
        <w:rPr>
          <w:rFonts w:ascii="Times New Roman" w:hAnsi="Times New Roman" w:hint="eastAsia"/>
          <w:i/>
          <w:sz w:val="24"/>
          <w:szCs w:val="24"/>
          <w:lang w:eastAsia="ja-JP"/>
        </w:rPr>
        <w:t>etc</w:t>
      </w:r>
      <w:proofErr w:type="spellEnd"/>
      <w:r>
        <w:rPr>
          <w:rFonts w:ascii="Times New Roman" w:hAnsi="Times New Roman" w:hint="eastAsia"/>
          <w:i/>
          <w:sz w:val="24"/>
          <w:szCs w:val="24"/>
          <w:lang w:eastAsia="ja-JP"/>
        </w:rPr>
        <w:t>]? How do you identify target firms? What are your plans to obtain high-quality data in the field and to ensure data quality at the stage of data entry? What are your plans to implement the survey and data entry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789649F3" w14:textId="77777777" w:rsidR="00AD7A21" w:rsidRP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389FDB8D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67B675D4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956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DD33C67" w14:textId="77777777" w:rsidR="006E7259" w:rsidRPr="00ED3EC8" w:rsidRDefault="001264DE" w:rsidP="00AD7A21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0BC114F6" w14:textId="77777777" w:rsidR="00ED3EC8" w:rsidRDefault="00ED3EC8" w:rsidP="00ED3EC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94DD72B" w14:textId="77777777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, including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</w:t>
      </w:r>
      <w:r w:rsidR="00CB48B1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(interview, data entry,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are allocated to each member. If you need more than one page, copy and paste the format below and fill it in the next page</w:t>
      </w:r>
      <w:proofErr w:type="gramStart"/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proofErr w:type="gramEnd"/>
    </w:p>
    <w:tbl>
      <w:tblPr>
        <w:tblW w:w="1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04"/>
        <w:gridCol w:w="1418"/>
        <w:gridCol w:w="1787"/>
        <w:gridCol w:w="2771"/>
        <w:gridCol w:w="3160"/>
        <w:gridCol w:w="2140"/>
      </w:tblGrid>
      <w:tr w:rsidR="002715BB" w:rsidRPr="00D54B01" w14:paraId="148C8B5F" w14:textId="77777777" w:rsidTr="00F410FE">
        <w:trPr>
          <w:trHeight w:val="1515"/>
        </w:trPr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44502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C2F513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40DA1B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FC0F8F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ED9AF1" w14:textId="77777777" w:rsidR="002715BB" w:rsidRPr="002715BB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n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and </w:t>
            </w:r>
            <w:r w:rsidR="00F410FE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foreign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 </w:t>
            </w:r>
            <w:proofErr w:type="gramStart"/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 )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5E0004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338BF2" w14:textId="77777777" w:rsidR="002715BB" w:rsidRPr="002715BB" w:rsidRDefault="002715BB" w:rsidP="008D64F1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8D64F1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Firm/</w:t>
            </w:r>
            <w:r w:rsidR="0041460A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Household Survey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D54B01" w14:paraId="110B339E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87C9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26C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646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A18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974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537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B97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20059414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E8C5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CC8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F29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452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A8E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A26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317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485559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8CE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026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7DB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B96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96E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311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7EB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75A920EC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B8F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635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67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1EF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69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75B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D76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2E475AA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0401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876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9F8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F19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BE6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C7E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586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471DEC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BE6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E98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FE5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3A1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A58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D4A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CFA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634C31FD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8EF1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A4E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9E7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260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C80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BD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ECA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2FCAB0DA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96E4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9CD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DEA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BFF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B7B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651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B7A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B4ED6CE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89A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816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6C1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8B1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D2C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87F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0C5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5CE73F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5050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DEB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ABB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4D2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100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0F1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E01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3A31C051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3C6BD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C0BB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B2BA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65EE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4082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9B58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500F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21ABC80F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62698C0" w14:textId="77777777" w:rsidR="006E7259" w:rsidRDefault="001264DE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21BEEB86" w14:textId="77777777" w:rsidR="008D2027" w:rsidRPr="0051325C" w:rsidRDefault="008D2027" w:rsidP="008D2027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45E2B21" w14:textId="77777777" w:rsidR="00C56B41" w:rsidRPr="008D2027" w:rsidRDefault="008D2027" w:rsidP="009F0818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(2)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input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 (3)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(4) Submission of the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final results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1BA9545A" w14:textId="77777777" w:rsidR="00C56B41" w:rsidRPr="009F0818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A15BF7C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F5FDA21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B3FF4E9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FA36F14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BE92356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9FD889D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E6EB7F1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8936847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A142976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2875A27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D9A4C2D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3695B86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BE90337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52D1F2A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F113AFE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310E69C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A6BBB52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1FE3207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FD1E61F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2761A37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7D8797C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6B96B28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250A098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A2DB07F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5D8EAB4" w14:textId="77777777" w:rsidR="001264DE" w:rsidRPr="001264DE" w:rsidRDefault="001264DE" w:rsidP="00873359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0DB0CAD1" w14:textId="77777777" w:rsidR="00E65268" w:rsidRDefault="00E65268" w:rsidP="00873359">
      <w:pPr>
        <w:pStyle w:val="ab"/>
        <w:spacing w:after="0"/>
        <w:ind w:left="144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52617C15" w14:textId="77777777" w:rsidR="00604C04" w:rsidRPr="00604C04" w:rsidRDefault="001264DE" w:rsidP="00604C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</w:t>
      </w:r>
      <w:r w:rsidR="00B53723">
        <w:rPr>
          <w:rFonts w:ascii="Times New Roman" w:hAnsi="Times New Roman"/>
          <w:i/>
          <w:sz w:val="24"/>
          <w:szCs w:val="24"/>
          <w:lang w:eastAsia="ja-JP"/>
        </w:rPr>
        <w:t xml:space="preserve">socio-economic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</w:t>
      </w:r>
      <w:proofErr w:type="gramStart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1.Name</w:t>
      </w:r>
      <w:proofErr w:type="gramEnd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proofErr w:type="spellStart"/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>Orderer</w:t>
      </w:r>
      <w:proofErr w:type="spellEnd"/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00E20866" w14:textId="77777777" w:rsidR="006D599F" w:rsidRPr="008D64F1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7A68F191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27083094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003C682C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287521A0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097AF19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46252E3E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1B6BEA66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160C17C9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8F92D7E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A5332CF" w14:textId="77777777" w:rsidR="003C60FB" w:rsidRDefault="003C60FB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24D10897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02435716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C708C61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4C65795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81AC0BA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56071FD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001EF9F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 Form</w:t>
      </w:r>
    </w:p>
    <w:p w14:paraId="35527237" w14:textId="77777777" w:rsidR="009A206B" w:rsidRPr="000C2417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36F47E73" w14:textId="77777777" w:rsidR="009A206B" w:rsidRPr="00B53723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>Expense Items</w:t>
      </w:r>
      <w:r w:rsidRPr="00B53723">
        <w:rPr>
          <w:rFonts w:eastAsia="ＭＳ Ｐゴシック" w:hint="eastAsia"/>
          <w:szCs w:val="21"/>
        </w:rPr>
        <w:tab/>
        <w:t>Amount (</w:t>
      </w:r>
      <w:r w:rsidRPr="00B53723">
        <w:rPr>
          <w:rFonts w:eastAsia="ＭＳ Ｐゴシック" w:hint="eastAsia"/>
          <w:szCs w:val="21"/>
        </w:rPr>
        <w:t>【</w:t>
      </w:r>
      <w:r w:rsidR="00B53723" w:rsidRPr="00B53723">
        <w:rPr>
          <w:rFonts w:eastAsia="ＭＳ Ｐゴシック" w:hint="eastAsia"/>
          <w:szCs w:val="21"/>
          <w:lang w:eastAsia="ja-JP"/>
        </w:rPr>
        <w:t>J</w:t>
      </w:r>
      <w:r w:rsidR="00B53723" w:rsidRPr="00B53723">
        <w:rPr>
          <w:rFonts w:eastAsia="ＭＳ Ｐゴシック"/>
          <w:szCs w:val="21"/>
          <w:lang w:eastAsia="ja-JP"/>
        </w:rPr>
        <w:t>PY</w:t>
      </w:r>
      <w:r w:rsidRPr="00B53723">
        <w:rPr>
          <w:rFonts w:eastAsia="ＭＳ Ｐゴシック" w:hint="eastAsia"/>
          <w:szCs w:val="21"/>
        </w:rPr>
        <w:t>】</w:t>
      </w:r>
      <w:r w:rsidRPr="00B53723">
        <w:rPr>
          <w:rFonts w:eastAsia="ＭＳ Ｐゴシック" w:hint="eastAsia"/>
          <w:szCs w:val="21"/>
        </w:rPr>
        <w:t>)</w:t>
      </w:r>
    </w:p>
    <w:p w14:paraId="5CA3CCC7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12F3E7AE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 xml:space="preserve">I. Direct </w:t>
      </w:r>
      <w:r w:rsidRPr="00B53723">
        <w:rPr>
          <w:rFonts w:eastAsia="ＭＳ Ｐゴシック"/>
          <w:szCs w:val="21"/>
        </w:rPr>
        <w:t>Expenses</w:t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320BBB9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/>
          <w:szCs w:val="21"/>
        </w:rPr>
        <w:t>1. Honoraria</w:t>
      </w:r>
      <w:r w:rsidRPr="00B53723">
        <w:rPr>
          <w:rFonts w:eastAsia="ＭＳ Ｐゴシック" w:hint="eastAsia"/>
          <w:szCs w:val="21"/>
        </w:rPr>
        <w:t xml:space="preserve"> for Researchers</w:t>
      </w:r>
    </w:p>
    <w:p w14:paraId="0727ED8B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Chief Senior Researcher</w:t>
      </w:r>
    </w:p>
    <w:p w14:paraId="21D099A2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5AA28ECD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Senior Researcher</w:t>
      </w:r>
    </w:p>
    <w:p w14:paraId="294D3C1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        </w:t>
      </w:r>
    </w:p>
    <w:p w14:paraId="1307349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Associate Senior Researcher</w:t>
      </w:r>
    </w:p>
    <w:p w14:paraId="167976D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4CD03AB1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Researcher</w:t>
      </w:r>
    </w:p>
    <w:p w14:paraId="6B68816C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233A065F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041320FD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2. Wages and salaries for research assistants</w:t>
      </w:r>
    </w:p>
    <w:p w14:paraId="6CE53F6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31BE6D25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716E01B9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3. Expenses for field survey</w:t>
      </w:r>
    </w:p>
    <w:p w14:paraId="24451BE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A4B626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0909DC5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4. M</w:t>
      </w:r>
      <w:r w:rsidRPr="000C2417">
        <w:rPr>
          <w:rFonts w:eastAsia="ＭＳ Ｐゴシック"/>
          <w:szCs w:val="21"/>
        </w:rPr>
        <w:t xml:space="preserve">iscellaneous </w:t>
      </w:r>
      <w:r w:rsidRPr="000C2417">
        <w:rPr>
          <w:rFonts w:eastAsia="ＭＳ Ｐゴシック" w:hint="eastAsia"/>
          <w:szCs w:val="21"/>
        </w:rPr>
        <w:t>expenses</w:t>
      </w:r>
    </w:p>
    <w:p w14:paraId="5A569274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463D435B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374DE462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423F53C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5.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127DBA69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7C64FBB3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918ECA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5C3B886D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72ED9B8E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20758E40" w14:textId="77777777" w:rsidR="009A206B" w:rsidRPr="007B36BF" w:rsidRDefault="009A206B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14:paraId="58DEE3DF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9D8CBCF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D0FB053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DEC17D3" w14:textId="77777777" w:rsidR="002C0DB3" w:rsidRPr="00E65268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555AD1EB" w14:textId="77777777" w:rsidR="002C0DB3" w:rsidRPr="0000352D" w:rsidRDefault="002C0DB3" w:rsidP="002C0D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1833FD2A" w14:textId="77777777" w:rsidR="002C0DB3" w:rsidRP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D83F11A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9C538CD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E20FFD1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302CB9E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D4A4C4E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65E395C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CB3CFE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AEF8317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184C04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D1431B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3081815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890BD1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3B2DE90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01137F7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F9CF00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2B0E23C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6E3D949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E1395EC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06B2E64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ADF79E2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A53BED8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9CD6C4F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8C11F0A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3D0A4B8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64BD16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5AD3CDA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2044857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95826F2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5DAD6C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76E4100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BC0530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C3DE599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D9DDEF2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C7EC4E1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653B2D8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400F0C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321896A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8A164CD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2A4D647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BD386A" w14:textId="77777777" w:rsidR="00873359" w:rsidRPr="009A206B" w:rsidRDefault="00873359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2E29ED1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9792FC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92A7D0B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E0BFF17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45E501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6F346D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E3B0400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9155C00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3774A55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26B9305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3F3EF4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02F1CB5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A6D222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C3CFD6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E09423F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43F4E3E" w14:textId="77777777" w:rsidR="002C0DB3" w:rsidRDefault="002C0DB3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BA974D2" w14:textId="77777777" w:rsidR="00873359" w:rsidRPr="00873359" w:rsidRDefault="00873359" w:rsidP="008733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1EF35D08" w14:textId="77777777" w:rsidR="00873359" w:rsidRDefault="00873359" w:rsidP="0087335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number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7944ACFB" w14:textId="77777777" w:rsidR="00873359" w:rsidRP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AAD1869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D8E5E78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9CAF1C5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9A9D3AF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32A8E22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29B729D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088B6B9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D687D5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C25F229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6C7EB6E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E9FC14F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1C7F88C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F96EEA5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C4E1D56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3BC84D93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E54D85F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67FD716D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0F5564B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EFC19BE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8746518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74570B34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A55C0A7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6CC9CC2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2A6B35E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503BDE69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23D04401" w14:textId="77777777" w:rsid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7CDAD63" w14:textId="77777777" w:rsidR="00873359" w:rsidRPr="00873359" w:rsidRDefault="00873359" w:rsidP="00873359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</w:t>
      </w:r>
      <w:proofErr w:type="gramStart"/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2)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CV</w:t>
      </w:r>
      <w:proofErr w:type="gramEnd"/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Researcher/Analyst</w:t>
      </w:r>
    </w:p>
    <w:p w14:paraId="78816C54" w14:textId="77777777" w:rsidR="00873359" w:rsidRPr="00873359" w:rsidRDefault="00873359" w:rsidP="002C0DB3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825C9A8" w14:textId="77777777" w:rsidR="00185AEA" w:rsidRPr="00185AEA" w:rsidRDefault="00873359" w:rsidP="00185AEA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Researcher/Analyst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7CB5DE4F" w14:textId="77777777" w:rsidR="00911648" w:rsidRPr="00FB22D9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81E8A50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6AD0496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695F36A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1A80C57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6EE2F7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AA085A2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B336CA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EDCCDA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7C9C72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2EABE7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299F97B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804AF2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6BFA82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1A3DE14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68B784A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F926C40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F4FA406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D544CAC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60E622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0D8AC85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35F13D4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188779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B61D84E" w14:textId="77777777" w:rsidR="00911648" w:rsidRPr="00873359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3B3F9B5" w14:textId="77777777" w:rsidR="007B36BF" w:rsidRPr="007B36BF" w:rsidRDefault="007B36BF" w:rsidP="007B36BF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sectPr w:rsidR="007B36BF" w:rsidRPr="007B36BF" w:rsidSect="00513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7C3D" w14:textId="77777777" w:rsidR="00DA0C04" w:rsidRDefault="00DA0C04" w:rsidP="00C56968">
      <w:pPr>
        <w:spacing w:after="0" w:line="240" w:lineRule="auto"/>
      </w:pPr>
      <w:r>
        <w:separator/>
      </w:r>
    </w:p>
  </w:endnote>
  <w:endnote w:type="continuationSeparator" w:id="0">
    <w:p w14:paraId="3DF4E9C9" w14:textId="77777777" w:rsidR="00DA0C04" w:rsidRDefault="00DA0C04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DFE9" w14:textId="77777777" w:rsidR="00B50580" w:rsidRDefault="00B5058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CBA5" w14:textId="77777777" w:rsidR="00B50580" w:rsidRDefault="00B5058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FB68" w14:textId="77777777" w:rsidR="00B50580" w:rsidRDefault="00B5058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78A3" w14:textId="77777777" w:rsidR="00DA0C04" w:rsidRDefault="00DA0C04" w:rsidP="00C56968">
      <w:pPr>
        <w:spacing w:after="0" w:line="240" w:lineRule="auto"/>
      </w:pPr>
      <w:r>
        <w:separator/>
      </w:r>
    </w:p>
  </w:footnote>
  <w:footnote w:type="continuationSeparator" w:id="0">
    <w:p w14:paraId="5CCC0791" w14:textId="77777777" w:rsidR="00DA0C04" w:rsidRDefault="00DA0C04" w:rsidP="00C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2A8D" w14:textId="77777777" w:rsidR="00B50580" w:rsidRDefault="00B5058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6541" w14:textId="0F5E09EA" w:rsidR="00A1282F" w:rsidRDefault="00A1282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BA8E" w14:textId="77777777" w:rsidR="00B50580" w:rsidRDefault="00B5058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074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22C9"/>
    <w:rsid w:val="00064B2A"/>
    <w:rsid w:val="000652C5"/>
    <w:rsid w:val="000752F8"/>
    <w:rsid w:val="000808CF"/>
    <w:rsid w:val="000822B3"/>
    <w:rsid w:val="000839E3"/>
    <w:rsid w:val="000842F1"/>
    <w:rsid w:val="00094268"/>
    <w:rsid w:val="00096AF7"/>
    <w:rsid w:val="000A1492"/>
    <w:rsid w:val="000A4D9D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E40F7"/>
    <w:rsid w:val="000F31BF"/>
    <w:rsid w:val="001025A8"/>
    <w:rsid w:val="001073DD"/>
    <w:rsid w:val="00116CD8"/>
    <w:rsid w:val="001264DE"/>
    <w:rsid w:val="001306EB"/>
    <w:rsid w:val="00136331"/>
    <w:rsid w:val="001405A9"/>
    <w:rsid w:val="001415E5"/>
    <w:rsid w:val="0014281B"/>
    <w:rsid w:val="0016364C"/>
    <w:rsid w:val="001704B2"/>
    <w:rsid w:val="00185AEA"/>
    <w:rsid w:val="001918B7"/>
    <w:rsid w:val="00191FF9"/>
    <w:rsid w:val="00194F4E"/>
    <w:rsid w:val="001D083E"/>
    <w:rsid w:val="001E291D"/>
    <w:rsid w:val="001E3BBC"/>
    <w:rsid w:val="001E4EC3"/>
    <w:rsid w:val="001F4D5C"/>
    <w:rsid w:val="0020024F"/>
    <w:rsid w:val="00202783"/>
    <w:rsid w:val="002232E0"/>
    <w:rsid w:val="00224B67"/>
    <w:rsid w:val="00230804"/>
    <w:rsid w:val="00234AB2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CFB"/>
    <w:rsid w:val="0026638B"/>
    <w:rsid w:val="00267A2D"/>
    <w:rsid w:val="002715BB"/>
    <w:rsid w:val="00271F69"/>
    <w:rsid w:val="0028373A"/>
    <w:rsid w:val="00290929"/>
    <w:rsid w:val="00295553"/>
    <w:rsid w:val="002968CF"/>
    <w:rsid w:val="002A0F04"/>
    <w:rsid w:val="002A32DB"/>
    <w:rsid w:val="002A4C77"/>
    <w:rsid w:val="002A52DF"/>
    <w:rsid w:val="002A73E2"/>
    <w:rsid w:val="002A776D"/>
    <w:rsid w:val="002B3C34"/>
    <w:rsid w:val="002C01EF"/>
    <w:rsid w:val="002C0DB3"/>
    <w:rsid w:val="002C326A"/>
    <w:rsid w:val="002C4A28"/>
    <w:rsid w:val="002C7C5A"/>
    <w:rsid w:val="002D3D58"/>
    <w:rsid w:val="002E4EA5"/>
    <w:rsid w:val="002E5043"/>
    <w:rsid w:val="002E5DAC"/>
    <w:rsid w:val="002F2732"/>
    <w:rsid w:val="002F36C6"/>
    <w:rsid w:val="002F491E"/>
    <w:rsid w:val="002F7812"/>
    <w:rsid w:val="00307989"/>
    <w:rsid w:val="0031163D"/>
    <w:rsid w:val="0031488C"/>
    <w:rsid w:val="00315665"/>
    <w:rsid w:val="0032306B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A14C0"/>
    <w:rsid w:val="003A41BC"/>
    <w:rsid w:val="003A698A"/>
    <w:rsid w:val="003C2742"/>
    <w:rsid w:val="003C4D83"/>
    <w:rsid w:val="003C60FB"/>
    <w:rsid w:val="003C7B36"/>
    <w:rsid w:val="003D7243"/>
    <w:rsid w:val="003E2932"/>
    <w:rsid w:val="003E45BE"/>
    <w:rsid w:val="003F35D4"/>
    <w:rsid w:val="003F518C"/>
    <w:rsid w:val="003F70BE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C56B0"/>
    <w:rsid w:val="004D4002"/>
    <w:rsid w:val="004E2F03"/>
    <w:rsid w:val="004E3AC1"/>
    <w:rsid w:val="004F4AEB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32A9E"/>
    <w:rsid w:val="00532D3F"/>
    <w:rsid w:val="0053388A"/>
    <w:rsid w:val="00542EF3"/>
    <w:rsid w:val="005460C5"/>
    <w:rsid w:val="00546E82"/>
    <w:rsid w:val="00550DAE"/>
    <w:rsid w:val="005519F3"/>
    <w:rsid w:val="00555DB9"/>
    <w:rsid w:val="00561986"/>
    <w:rsid w:val="00561EBA"/>
    <w:rsid w:val="00566C37"/>
    <w:rsid w:val="00576C1F"/>
    <w:rsid w:val="0058307E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76031"/>
    <w:rsid w:val="00776639"/>
    <w:rsid w:val="00782401"/>
    <w:rsid w:val="007970F2"/>
    <w:rsid w:val="007A31EB"/>
    <w:rsid w:val="007A483D"/>
    <w:rsid w:val="007A56CE"/>
    <w:rsid w:val="007B0E14"/>
    <w:rsid w:val="007B0EF5"/>
    <w:rsid w:val="007B36BF"/>
    <w:rsid w:val="007B4317"/>
    <w:rsid w:val="007B6B4A"/>
    <w:rsid w:val="007B6C09"/>
    <w:rsid w:val="007B7884"/>
    <w:rsid w:val="007C2866"/>
    <w:rsid w:val="007C3F6C"/>
    <w:rsid w:val="007C426E"/>
    <w:rsid w:val="007C594E"/>
    <w:rsid w:val="007D7E92"/>
    <w:rsid w:val="007E341D"/>
    <w:rsid w:val="007F35BE"/>
    <w:rsid w:val="007F726B"/>
    <w:rsid w:val="008126BD"/>
    <w:rsid w:val="008135EA"/>
    <w:rsid w:val="00817851"/>
    <w:rsid w:val="008230E1"/>
    <w:rsid w:val="008279A0"/>
    <w:rsid w:val="00831C72"/>
    <w:rsid w:val="00845144"/>
    <w:rsid w:val="00845961"/>
    <w:rsid w:val="008503D2"/>
    <w:rsid w:val="00861BF4"/>
    <w:rsid w:val="0086221E"/>
    <w:rsid w:val="00862474"/>
    <w:rsid w:val="00863A60"/>
    <w:rsid w:val="00866932"/>
    <w:rsid w:val="00873359"/>
    <w:rsid w:val="008768D9"/>
    <w:rsid w:val="0088236D"/>
    <w:rsid w:val="0088287E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39B"/>
    <w:rsid w:val="008D577C"/>
    <w:rsid w:val="008D64F1"/>
    <w:rsid w:val="008D67CC"/>
    <w:rsid w:val="008E089E"/>
    <w:rsid w:val="008E4BF3"/>
    <w:rsid w:val="008E6DC0"/>
    <w:rsid w:val="008E7825"/>
    <w:rsid w:val="008F2D5F"/>
    <w:rsid w:val="008F3DFD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41E76"/>
    <w:rsid w:val="00943480"/>
    <w:rsid w:val="00945937"/>
    <w:rsid w:val="00954C1E"/>
    <w:rsid w:val="00956D6D"/>
    <w:rsid w:val="00960196"/>
    <w:rsid w:val="0096449E"/>
    <w:rsid w:val="00965912"/>
    <w:rsid w:val="0097421E"/>
    <w:rsid w:val="00974896"/>
    <w:rsid w:val="00980D0C"/>
    <w:rsid w:val="0098603A"/>
    <w:rsid w:val="00991FEB"/>
    <w:rsid w:val="00995F42"/>
    <w:rsid w:val="009972B3"/>
    <w:rsid w:val="009A0785"/>
    <w:rsid w:val="009A1AB0"/>
    <w:rsid w:val="009A206B"/>
    <w:rsid w:val="009B5F6E"/>
    <w:rsid w:val="009B75BD"/>
    <w:rsid w:val="009B7B33"/>
    <w:rsid w:val="009C20EF"/>
    <w:rsid w:val="009D203C"/>
    <w:rsid w:val="009D470F"/>
    <w:rsid w:val="009E0460"/>
    <w:rsid w:val="009E6097"/>
    <w:rsid w:val="009E64AA"/>
    <w:rsid w:val="009F0818"/>
    <w:rsid w:val="009F5070"/>
    <w:rsid w:val="009F7BD2"/>
    <w:rsid w:val="00A008FF"/>
    <w:rsid w:val="00A01A6B"/>
    <w:rsid w:val="00A052E9"/>
    <w:rsid w:val="00A0591A"/>
    <w:rsid w:val="00A10814"/>
    <w:rsid w:val="00A1282F"/>
    <w:rsid w:val="00A16B48"/>
    <w:rsid w:val="00A2102F"/>
    <w:rsid w:val="00A24FC1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B88"/>
    <w:rsid w:val="00AB559F"/>
    <w:rsid w:val="00AB6095"/>
    <w:rsid w:val="00AB7FE4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0580"/>
    <w:rsid w:val="00B53723"/>
    <w:rsid w:val="00B53EB1"/>
    <w:rsid w:val="00B56976"/>
    <w:rsid w:val="00B653BD"/>
    <w:rsid w:val="00B657A0"/>
    <w:rsid w:val="00B725E3"/>
    <w:rsid w:val="00B760D3"/>
    <w:rsid w:val="00B822CA"/>
    <w:rsid w:val="00B82FD6"/>
    <w:rsid w:val="00B85008"/>
    <w:rsid w:val="00B92840"/>
    <w:rsid w:val="00B92A6A"/>
    <w:rsid w:val="00BA1F17"/>
    <w:rsid w:val="00BA2CF0"/>
    <w:rsid w:val="00BA2D4D"/>
    <w:rsid w:val="00BA3592"/>
    <w:rsid w:val="00BC36C1"/>
    <w:rsid w:val="00BD03C1"/>
    <w:rsid w:val="00BD3FEA"/>
    <w:rsid w:val="00BD4BC2"/>
    <w:rsid w:val="00BE02F4"/>
    <w:rsid w:val="00BE0F9A"/>
    <w:rsid w:val="00BE7FF8"/>
    <w:rsid w:val="00BF66B5"/>
    <w:rsid w:val="00BF6711"/>
    <w:rsid w:val="00C07FB6"/>
    <w:rsid w:val="00C12A70"/>
    <w:rsid w:val="00C12C1B"/>
    <w:rsid w:val="00C236F7"/>
    <w:rsid w:val="00C27B27"/>
    <w:rsid w:val="00C30FA2"/>
    <w:rsid w:val="00C32D18"/>
    <w:rsid w:val="00C40D52"/>
    <w:rsid w:val="00C4611A"/>
    <w:rsid w:val="00C4797B"/>
    <w:rsid w:val="00C53108"/>
    <w:rsid w:val="00C56968"/>
    <w:rsid w:val="00C56B41"/>
    <w:rsid w:val="00C573C7"/>
    <w:rsid w:val="00C57BB8"/>
    <w:rsid w:val="00C61B73"/>
    <w:rsid w:val="00C718BB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53F4"/>
    <w:rsid w:val="00CD62B4"/>
    <w:rsid w:val="00CE0B33"/>
    <w:rsid w:val="00CE2B23"/>
    <w:rsid w:val="00CE3687"/>
    <w:rsid w:val="00CE3AAF"/>
    <w:rsid w:val="00CE64A8"/>
    <w:rsid w:val="00CF25A3"/>
    <w:rsid w:val="00D04AF5"/>
    <w:rsid w:val="00D071E4"/>
    <w:rsid w:val="00D07FBA"/>
    <w:rsid w:val="00D12818"/>
    <w:rsid w:val="00D138A4"/>
    <w:rsid w:val="00D20CF5"/>
    <w:rsid w:val="00D25353"/>
    <w:rsid w:val="00D2696C"/>
    <w:rsid w:val="00D27E57"/>
    <w:rsid w:val="00D362DE"/>
    <w:rsid w:val="00D54A50"/>
    <w:rsid w:val="00D54B01"/>
    <w:rsid w:val="00D57FD8"/>
    <w:rsid w:val="00D60FEC"/>
    <w:rsid w:val="00D61024"/>
    <w:rsid w:val="00D63CE6"/>
    <w:rsid w:val="00D64CAA"/>
    <w:rsid w:val="00D700BA"/>
    <w:rsid w:val="00D75181"/>
    <w:rsid w:val="00D84D8A"/>
    <w:rsid w:val="00D87E0C"/>
    <w:rsid w:val="00DA0C04"/>
    <w:rsid w:val="00DB0683"/>
    <w:rsid w:val="00DB0B97"/>
    <w:rsid w:val="00DB44C7"/>
    <w:rsid w:val="00DB7EE5"/>
    <w:rsid w:val="00DC13B4"/>
    <w:rsid w:val="00DC294B"/>
    <w:rsid w:val="00DC2BE3"/>
    <w:rsid w:val="00DC30F7"/>
    <w:rsid w:val="00DC5929"/>
    <w:rsid w:val="00DD29EA"/>
    <w:rsid w:val="00DD39A7"/>
    <w:rsid w:val="00DE1A08"/>
    <w:rsid w:val="00DE3EBC"/>
    <w:rsid w:val="00DE6304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320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509A"/>
    <w:rsid w:val="00E95171"/>
    <w:rsid w:val="00EA08ED"/>
    <w:rsid w:val="00EA452F"/>
    <w:rsid w:val="00EA4949"/>
    <w:rsid w:val="00EA5030"/>
    <w:rsid w:val="00EB6404"/>
    <w:rsid w:val="00EC1594"/>
    <w:rsid w:val="00EC1CA7"/>
    <w:rsid w:val="00EC7626"/>
    <w:rsid w:val="00ED01A6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316F5"/>
    <w:rsid w:val="00F3448E"/>
    <w:rsid w:val="00F410FE"/>
    <w:rsid w:val="00F413D3"/>
    <w:rsid w:val="00F45170"/>
    <w:rsid w:val="00F5687F"/>
    <w:rsid w:val="00F60ECF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F3994"/>
    <w:rsid w:val="00FF4BB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56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1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b42e22-3a77-40ef-a51b-37104946de05}" enabled="0" method="" siteId="{08b42e22-3a77-40ef-a51b-37104946de05}" actionId="{0ae1297e-85fa-49a5-8e00-e904e783f1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2022-06-23T04:43:00Z</dcterms:created>
  <dcterms:modified xsi:type="dcterms:W3CDTF">2022-06-23T04:43:00Z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5ce837-86eb-4900-9c2a-2a13b5c0ee0d_Enabled">
    <vt:lpwstr>true</vt:lpwstr>
  </property>
  <property fmtid="{D5CDD505-2E9C-101B-9397-08002B2CF9AE}" pid="3" name="MSIP_Label_1d5ce837-86eb-4900-9c2a-2a13b5c0ee0d_SetDate">
    <vt:lpwstr>2022-06-23T04:42:46Z</vt:lpwstr>
  </property>
  <property fmtid="{D5CDD505-2E9C-101B-9397-08002B2CF9AE}" pid="4" name="MSIP_Label_1d5ce837-86eb-4900-9c2a-2a13b5c0ee0d_Method">
    <vt:lpwstr>Privileged</vt:lpwstr>
  </property>
  <property fmtid="{D5CDD505-2E9C-101B-9397-08002B2CF9AE}" pid="5" name="MSIP_Label_1d5ce837-86eb-4900-9c2a-2a13b5c0ee0d_Name">
    <vt:lpwstr>C1_Public</vt:lpwstr>
  </property>
  <property fmtid="{D5CDD505-2E9C-101B-9397-08002B2CF9AE}" pid="6" name="MSIP_Label_1d5ce837-86eb-4900-9c2a-2a13b5c0ee0d_SiteId">
    <vt:lpwstr>08b42e22-3a77-40ef-a51b-37104946de05</vt:lpwstr>
  </property>
  <property fmtid="{D5CDD505-2E9C-101B-9397-08002B2CF9AE}" pid="7" name="MSIP_Label_1d5ce837-86eb-4900-9c2a-2a13b5c0ee0d_ActionId">
    <vt:lpwstr>b67724c5-01d5-4826-ac0c-77bdee853477</vt:lpwstr>
  </property>
  <property fmtid="{D5CDD505-2E9C-101B-9397-08002B2CF9AE}" pid="8" name="MSIP_Label_1d5ce837-86eb-4900-9c2a-2a13b5c0ee0d_ContentBits">
    <vt:lpwstr>0</vt:lpwstr>
  </property>
</Properties>
</file>