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DA6" w14:textId="77777777" w:rsidR="00754630" w:rsidRPr="00381BE6" w:rsidRDefault="00381BE6" w:rsidP="006E7259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51C8A6DC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19B6308C" w14:textId="77777777" w:rsidR="006E7259" w:rsidRDefault="005C349C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7D71308A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Research/Survey</w:t>
      </w:r>
    </w:p>
    <w:p w14:paraId="7A601B7C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 Approach and Methodology</w:t>
      </w:r>
    </w:p>
    <w:p w14:paraId="540B5FE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Pr="00381BE6">
        <w:rPr>
          <w:rFonts w:ascii="Times New Roman" w:hAnsi="Times New Roman"/>
          <w:sz w:val="24"/>
          <w:szCs w:val="24"/>
          <w:lang w:eastAsia="ja-JP"/>
        </w:rPr>
        <w:t>Team Composition and Task Assignments</w:t>
      </w:r>
    </w:p>
    <w:p w14:paraId="536B047F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(3)</w:t>
      </w:r>
      <w:r w:rsidRPr="00381BE6">
        <w:rPr>
          <w:rFonts w:ascii="Times New Roman" w:hAnsi="Times New Roman"/>
          <w:sz w:val="24"/>
          <w:szCs w:val="24"/>
          <w:lang w:eastAsia="ja-JP"/>
        </w:rPr>
        <w:t>Work Schedule</w:t>
      </w:r>
    </w:p>
    <w:p w14:paraId="4B986556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30746EFB" w14:textId="77777777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(5)Budget Estimation Form</w:t>
      </w:r>
    </w:p>
    <w:p w14:paraId="7DD26BBF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)Comments</w:t>
      </w:r>
    </w:p>
    <w:p w14:paraId="0C7C730E" w14:textId="77777777" w:rsidR="00AD7A21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lang w:eastAsia="ja-JP"/>
        </w:rPr>
      </w:pPr>
    </w:p>
    <w:p w14:paraId="1D568C85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1C599925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General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3454D737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CV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Researcher/Analyst</w:t>
      </w:r>
    </w:p>
    <w:p w14:paraId="35D12A5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452A293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6133C01C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195DE2C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41D23972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8F2B0FE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517CCD4D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BDCD253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17D7B58" w14:textId="77777777" w:rsidR="00381BE6" w:rsidRPr="009F5070" w:rsidRDefault="00E40623" w:rsidP="009F5070">
      <w:pPr>
        <w:spacing w:after="0"/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65F1937E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7FB42F46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3E867CD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8708AB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08762C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E6532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0FC7B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6EAB0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3A4E23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7867526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C491C9A" w14:textId="77777777" w:rsidR="001264DE" w:rsidRPr="00873359" w:rsidRDefault="001264DE" w:rsidP="00AD7A21">
      <w:pPr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Research/Su</w:t>
      </w: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rvey</w:t>
      </w:r>
    </w:p>
    <w:p w14:paraId="7BDB2C10" w14:textId="77777777" w:rsidR="001264DE" w:rsidRP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2366623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BF91E2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06F5B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90E549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5D0D5A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A1B14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11BA8F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D2D1AD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6A81A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EFD4A60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1B02C4" w14:textId="77777777" w:rsidR="00AD7A21" w:rsidRPr="00AD7A21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1545F465" w14:textId="77777777" w:rsidR="00AD7A21" w:rsidRPr="00351F85" w:rsidRDefault="00AD7A21" w:rsidP="00AD7A21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details.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staff </w:t>
      </w:r>
      <w:r>
        <w:rPr>
          <w:rFonts w:ascii="Times New Roman" w:hAnsi="Times New Roman"/>
          <w:i/>
          <w:sz w:val="24"/>
          <w:szCs w:val="24"/>
          <w:lang w:eastAsia="ja-JP"/>
        </w:rPr>
        <w:t>accommodation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the field, etc]? How do you identify target firms? What are your plans to obtain high-quality data in the field and to ensure data quality at the stage of data entry? What are your plans to implement the survey and data entry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7BD7C57" w14:textId="77777777" w:rsidR="00AD7A21" w:rsidRP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7B57F18A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77DA3676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7B4103"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09684C79" w14:textId="77777777" w:rsidR="006E7259" w:rsidRPr="00ED3EC8" w:rsidRDefault="001264DE" w:rsidP="00AD7A21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014A7E53" w14:textId="77777777" w:rsidR="00ED3EC8" w:rsidRDefault="00ED3EC8" w:rsidP="00ED3EC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1DCEAC1" w14:textId="77777777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, including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</w:t>
      </w:r>
      <w:r w:rsidR="00CB48B1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(interview, data entry,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are allocated to each member. If you need more than one page, copy and paste the format below and fill it in the next page.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tbl>
      <w:tblPr>
        <w:tblW w:w="1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04"/>
        <w:gridCol w:w="1418"/>
        <w:gridCol w:w="1787"/>
        <w:gridCol w:w="2771"/>
        <w:gridCol w:w="3160"/>
        <w:gridCol w:w="2140"/>
      </w:tblGrid>
      <w:tr w:rsidR="002715BB" w:rsidRPr="00D54B01" w14:paraId="1B667C90" w14:textId="77777777" w:rsidTr="00F410FE">
        <w:trPr>
          <w:trHeight w:val="1515"/>
        </w:trPr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26B53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031925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E882EF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F3EF01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24CD96" w14:textId="77777777" w:rsidR="002715BB" w:rsidRPr="002715BB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n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and </w:t>
            </w:r>
            <w:r w:rsidR="00F410FE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foreign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 )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EFAD42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D6BEE6" w14:textId="77777777" w:rsidR="002715BB" w:rsidRPr="002715BB" w:rsidRDefault="002715BB" w:rsidP="008D64F1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8D64F1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Firm/</w:t>
            </w:r>
            <w:r w:rsidR="0041460A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Household Survey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D54B01" w14:paraId="1F4EDB98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4F4B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C5D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A70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E26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827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30A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4DB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4975B95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0A9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41C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8A5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3E9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CF5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338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ECC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09F0037A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7FE4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266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BEF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E8F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467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3C8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0D1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E699385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03CF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07A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30E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510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797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E69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7F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CD263B0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F29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E33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1B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676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E65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FD0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232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3F9B2BE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2C94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1B3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9A6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DBD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E9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3EF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01A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7F018562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E56A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C47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C79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C47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57A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8C0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193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3EE6C8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ED1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B28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7B7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AA2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00B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8F8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EB1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B4CC975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A12D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F0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EEB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B48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74E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EEA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6F9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2ADB6CB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44C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484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F97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72B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AA5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15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702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694B74C5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6C5E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320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E82A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66E1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A887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2908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F6D9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0ECB97A4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3851B89" w14:textId="77777777" w:rsidR="006E7259" w:rsidRDefault="001264DE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147E3003" w14:textId="77777777" w:rsidR="008D2027" w:rsidRPr="0051325C" w:rsidRDefault="008D2027" w:rsidP="007B4103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804A361" w14:textId="77777777" w:rsidR="00C56B41" w:rsidRPr="008D2027" w:rsidRDefault="008D2027" w:rsidP="007B4103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(2)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input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 (3)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(4) Submission of the final results.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74FC943B" w14:textId="77777777" w:rsidR="00C56B41" w:rsidRPr="009F0818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8CF8D07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D62071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4B76E2C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C0A8664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AD2A68F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E4C9C15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C0CAD44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D5FE92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380B379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B71D9CF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9BDC485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02918E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3AE2A8B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BA2E64B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369B63E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981510C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10F221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C9C6376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6A09728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9D3CBF3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D43EAD8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1951179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ECC20D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815397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14B58A3" w14:textId="77777777" w:rsidR="001264DE" w:rsidRPr="001264DE" w:rsidRDefault="001264DE" w:rsidP="007B4103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02943218" w14:textId="77777777" w:rsidR="00E65268" w:rsidRDefault="00E65268" w:rsidP="007B4103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0A528422" w14:textId="77777777" w:rsidR="00604C04" w:rsidRPr="00604C04" w:rsidRDefault="001264DE" w:rsidP="007B4103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</w:t>
      </w:r>
      <w:r w:rsidR="00B53723">
        <w:rPr>
          <w:rFonts w:ascii="Times New Roman" w:hAnsi="Times New Roman"/>
          <w:i/>
          <w:sz w:val="24"/>
          <w:szCs w:val="24"/>
          <w:lang w:eastAsia="ja-JP"/>
        </w:rPr>
        <w:t xml:space="preserve">socio-economic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1.Name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proofErr w:type="spellStart"/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>Orderer</w:t>
      </w:r>
      <w:proofErr w:type="spellEnd"/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1AA3D5C9" w14:textId="77777777" w:rsidR="006D599F" w:rsidRPr="008D64F1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A4D4ACB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223AFC9E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4BF9F155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4EAC275A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3D6E8535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53F9101A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4EBAB16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300F2536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501367A0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37B4B41" w14:textId="77777777" w:rsidR="003C60FB" w:rsidRDefault="003C60FB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7C02C63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17A2DE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73ECFC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CEF47E7" w14:textId="41A547ED" w:rsidR="00873359" w:rsidRPr="007B4103" w:rsidRDefault="007B4103" w:rsidP="007B4103">
      <w:pPr>
        <w:rPr>
          <w:rFonts w:ascii="Times New Roman" w:hAnsi="Times New Roman" w:hint="eastAsia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br w:type="page"/>
      </w:r>
    </w:p>
    <w:p w14:paraId="22A62F6D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 Form</w:t>
      </w:r>
    </w:p>
    <w:p w14:paraId="5C763F83" w14:textId="77777777" w:rsidR="009A206B" w:rsidRPr="000C2417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3F6F7967" w14:textId="77777777" w:rsidR="009A206B" w:rsidRPr="00B53723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>Expense Items</w:t>
      </w:r>
      <w:r w:rsidRPr="00B53723">
        <w:rPr>
          <w:rFonts w:eastAsia="ＭＳ Ｐゴシック" w:hint="eastAsia"/>
          <w:szCs w:val="21"/>
        </w:rPr>
        <w:tab/>
        <w:t>Amount (</w:t>
      </w:r>
      <w:r w:rsidRPr="00B53723">
        <w:rPr>
          <w:rFonts w:eastAsia="ＭＳ Ｐゴシック" w:hint="eastAsia"/>
          <w:szCs w:val="21"/>
        </w:rPr>
        <w:t>【</w:t>
      </w:r>
      <w:r w:rsidR="00B53723" w:rsidRPr="00B53723">
        <w:rPr>
          <w:rFonts w:eastAsia="ＭＳ Ｐゴシック" w:hint="eastAsia"/>
          <w:szCs w:val="21"/>
          <w:lang w:eastAsia="ja-JP"/>
        </w:rPr>
        <w:t>J</w:t>
      </w:r>
      <w:r w:rsidR="00B53723" w:rsidRPr="00B53723">
        <w:rPr>
          <w:rFonts w:eastAsia="ＭＳ Ｐゴシック"/>
          <w:szCs w:val="21"/>
          <w:lang w:eastAsia="ja-JP"/>
        </w:rPr>
        <w:t>PY</w:t>
      </w:r>
      <w:r w:rsidRPr="00B53723">
        <w:rPr>
          <w:rFonts w:eastAsia="ＭＳ Ｐゴシック" w:hint="eastAsia"/>
          <w:szCs w:val="21"/>
        </w:rPr>
        <w:t>】</w:t>
      </w:r>
      <w:r w:rsidRPr="00B53723">
        <w:rPr>
          <w:rFonts w:eastAsia="ＭＳ Ｐゴシック" w:hint="eastAsia"/>
          <w:szCs w:val="21"/>
        </w:rPr>
        <w:t>)</w:t>
      </w:r>
    </w:p>
    <w:p w14:paraId="3291451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0A13CFE2" w14:textId="54CB3FDC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 xml:space="preserve">I. Direct </w:t>
      </w:r>
      <w:r w:rsidRPr="00B53723">
        <w:rPr>
          <w:rFonts w:eastAsia="ＭＳ Ｐゴシック"/>
          <w:szCs w:val="21"/>
        </w:rPr>
        <w:t>Expenses</w:t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351ACCBF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/>
          <w:szCs w:val="21"/>
        </w:rPr>
        <w:t>1. Honoraria</w:t>
      </w:r>
      <w:r w:rsidRPr="00B53723">
        <w:rPr>
          <w:rFonts w:eastAsia="ＭＳ Ｐゴシック" w:hint="eastAsia"/>
          <w:szCs w:val="21"/>
        </w:rPr>
        <w:t xml:space="preserve"> for Researchers</w:t>
      </w:r>
    </w:p>
    <w:p w14:paraId="602D8557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Chief Senior Researcher</w:t>
      </w:r>
    </w:p>
    <w:p w14:paraId="4D613F29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26C0D89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Senior Researcher</w:t>
      </w:r>
    </w:p>
    <w:p w14:paraId="4F420ABF" w14:textId="20557B34" w:rsidR="009A206B" w:rsidRPr="00B53723" w:rsidRDefault="009A206B" w:rsidP="007B4103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="007B4103" w:rsidRPr="00B53723">
        <w:rPr>
          <w:rFonts w:eastAsia="ＭＳ Ｐゴシック" w:hint="eastAsia"/>
          <w:szCs w:val="21"/>
          <w:u w:val="single"/>
        </w:rPr>
        <w:t xml:space="preserve">     </w:t>
      </w:r>
      <w:r w:rsidR="007B4103" w:rsidRPr="00B53723">
        <w:rPr>
          <w:rFonts w:eastAsia="ＭＳ Ｐゴシック" w:hint="eastAsia"/>
          <w:szCs w:val="21"/>
          <w:u w:val="single"/>
        </w:rPr>
        <w:t>【</w:t>
      </w:r>
      <w:r w:rsidR="007B410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7B4103" w:rsidRPr="00B53723">
        <w:rPr>
          <w:rFonts w:eastAsia="ＭＳ Ｐゴシック"/>
          <w:szCs w:val="21"/>
          <w:u w:val="single"/>
          <w:lang w:eastAsia="ja-JP"/>
        </w:rPr>
        <w:t>PY</w:t>
      </w:r>
      <w:r w:rsidR="007B4103" w:rsidRPr="00B53723">
        <w:rPr>
          <w:rFonts w:eastAsia="ＭＳ Ｐゴシック" w:hint="eastAsia"/>
          <w:szCs w:val="21"/>
          <w:u w:val="single"/>
        </w:rPr>
        <w:t>】</w:t>
      </w:r>
      <w:r w:rsidR="007B4103" w:rsidRPr="00B53723">
        <w:rPr>
          <w:rFonts w:eastAsia="ＭＳ Ｐゴシック" w:hint="eastAsia"/>
          <w:szCs w:val="21"/>
          <w:u w:val="single"/>
        </w:rPr>
        <w:t>/h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="007B4103" w:rsidRPr="00B53723">
        <w:rPr>
          <w:rFonts w:eastAsia="ＭＳ Ｐゴシック" w:hint="eastAsia"/>
          <w:szCs w:val="21"/>
          <w:u w:val="single"/>
        </w:rPr>
        <w:tab/>
        <w:t>=</w:t>
      </w:r>
      <w:r w:rsidR="007B4103" w:rsidRPr="00B53723">
        <w:rPr>
          <w:rFonts w:eastAsia="ＭＳ Ｐゴシック" w:hint="eastAsia"/>
          <w:szCs w:val="21"/>
          <w:u w:val="single"/>
        </w:rPr>
        <w:tab/>
      </w:r>
      <w:r w:rsidR="007B4103" w:rsidRPr="00B53723">
        <w:rPr>
          <w:rFonts w:eastAsia="ＭＳ Ｐゴシック" w:hint="eastAsia"/>
          <w:szCs w:val="21"/>
          <w:u w:val="single"/>
        </w:rPr>
        <w:tab/>
      </w:r>
    </w:p>
    <w:p w14:paraId="33A31ED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Associate Senior Researcher</w:t>
      </w:r>
    </w:p>
    <w:p w14:paraId="13E24B8A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B789A2A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Researcher</w:t>
      </w:r>
    </w:p>
    <w:p w14:paraId="0CBF1D7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1ADA40C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41F34D36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2. Wages and salaries for research assistants</w:t>
      </w:r>
    </w:p>
    <w:p w14:paraId="2DE5D85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5A8BB7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152CEA3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3. Expenses for field survey</w:t>
      </w:r>
    </w:p>
    <w:p w14:paraId="772166D0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577233EB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533EB009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4. M</w:t>
      </w:r>
      <w:r w:rsidRPr="000C2417">
        <w:rPr>
          <w:rFonts w:eastAsia="ＭＳ Ｐゴシック"/>
          <w:szCs w:val="21"/>
        </w:rPr>
        <w:t xml:space="preserve">iscellaneous </w:t>
      </w:r>
      <w:r w:rsidRPr="000C2417">
        <w:rPr>
          <w:rFonts w:eastAsia="ＭＳ Ｐゴシック" w:hint="eastAsia"/>
          <w:szCs w:val="21"/>
        </w:rPr>
        <w:t>expenses</w:t>
      </w:r>
    </w:p>
    <w:p w14:paraId="26F4382A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21B768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729E052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3337D42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5.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7FD1BA3F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BE2EEEF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3BF51DF7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58B7016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1157D04A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70DE679E" w14:textId="33FCB972" w:rsidR="007B4103" w:rsidRDefault="007B4103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br w:type="page"/>
      </w:r>
    </w:p>
    <w:p w14:paraId="016317E5" w14:textId="77777777" w:rsidR="009A206B" w:rsidRPr="007B36BF" w:rsidRDefault="009A206B" w:rsidP="000D5D04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lang w:eastAsia="ja-JP"/>
        </w:rPr>
      </w:pPr>
    </w:p>
    <w:p w14:paraId="1F3A1635" w14:textId="77777777" w:rsidR="009A206B" w:rsidRDefault="009A206B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272A1D5" w14:textId="77777777" w:rsidR="009A206B" w:rsidRDefault="009A206B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2B73328" w14:textId="77777777" w:rsidR="009A206B" w:rsidRDefault="009A206B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326A02" w14:textId="77777777" w:rsidR="002C0DB3" w:rsidRPr="00E65268" w:rsidRDefault="009A206B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7E19BED1" w14:textId="77777777" w:rsidR="002C0DB3" w:rsidRPr="0000352D" w:rsidRDefault="002C0DB3" w:rsidP="000D5D0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CBA4DF0" w14:textId="77777777" w:rsidR="002C0DB3" w:rsidRP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24CCD5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6DBA8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7998A8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656EA8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5313A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25A15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AAC79BA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5C6A1A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3519C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02BB0E7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2E692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85ECB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ED61A1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6B4C63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260E17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EF772D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FD0D2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ED63D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91CC398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F885B6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289A8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BCE16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E209E7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6AFCF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77848A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8736B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4A9F0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BC3073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97E2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68C96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00423B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9DB7B3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122B3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80FF26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6D45AE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B0FE55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19BA4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0B0C0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D86BA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9A62DEB" w14:textId="77777777" w:rsidR="00873359" w:rsidRPr="009A206B" w:rsidRDefault="00873359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273C8B2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B4326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DCF2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B0157E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D94E92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4C0EFD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BD8B7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9CC3F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B18176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647B24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78FF7A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91BDC8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CE7858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FB44A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85404B" w14:textId="77777777" w:rsidR="002C0DB3" w:rsidRDefault="002C0DB3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002243" w14:textId="77777777" w:rsidR="002C0DB3" w:rsidRDefault="002C0DB3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12F33D6" w14:textId="77777777" w:rsidR="00873359" w:rsidRPr="00873359" w:rsidRDefault="00873359" w:rsidP="000D5D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6AE48E3A" w14:textId="77777777" w:rsidR="00873359" w:rsidRDefault="00873359" w:rsidP="000D5D04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number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5D314014" w14:textId="77777777" w:rsidR="00873359" w:rsidRP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574269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95B3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2CA66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F835A1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C2E1928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88122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22D87D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C0E786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E7EBDCC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F4404D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7A7BC1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8EA782C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61120C0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224DD3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1107CF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0968CA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A9EF81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9FD21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14B6006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AF8B5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081552E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ADB7FB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F77CBBB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1CFC3F0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9CA38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3A6DFA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99D3ED" w14:textId="77777777" w:rsidR="00873359" w:rsidRPr="00873359" w:rsidRDefault="00873359" w:rsidP="000D5D04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(2)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CV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Researcher/Analyst</w:t>
      </w:r>
    </w:p>
    <w:p w14:paraId="7A642F91" w14:textId="77777777" w:rsidR="00873359" w:rsidRP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081D345" w14:textId="77777777" w:rsidR="00185AEA" w:rsidRPr="00185AEA" w:rsidRDefault="00873359" w:rsidP="000D5D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Researcher/Analyst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3F92F92D" w14:textId="77777777" w:rsidR="00911648" w:rsidRPr="00FB22D9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46DF79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9C0E15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792370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F56C324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E89189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C822562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7E12574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3668892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F91E9B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BBFA615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325371F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647A76F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5EF289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2F4E57A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8142AC7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8B9C347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98540F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81B226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4046D7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8E92F99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4D3DCAB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AEA45CA" w14:textId="77777777" w:rsidR="007B36BF" w:rsidRPr="007B36BF" w:rsidRDefault="007B36BF" w:rsidP="000D5D04">
      <w:pPr>
        <w:spacing w:after="0" w:line="240" w:lineRule="auto"/>
        <w:rPr>
          <w:rFonts w:ascii="Times New Roman" w:hAnsi="Times New Roman" w:hint="eastAsia"/>
          <w:sz w:val="28"/>
          <w:szCs w:val="28"/>
          <w:lang w:eastAsia="ja-JP"/>
        </w:rPr>
      </w:pPr>
    </w:p>
    <w:sectPr w:rsidR="007B36BF" w:rsidRPr="007B36BF" w:rsidSect="007B410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807B" w14:textId="77777777" w:rsidR="000A53E6" w:rsidRDefault="000A53E6" w:rsidP="00C56968">
      <w:pPr>
        <w:spacing w:after="0" w:line="240" w:lineRule="auto"/>
      </w:pPr>
      <w:r>
        <w:separator/>
      </w:r>
    </w:p>
  </w:endnote>
  <w:endnote w:type="continuationSeparator" w:id="0">
    <w:p w14:paraId="046CD5F8" w14:textId="77777777" w:rsidR="000A53E6" w:rsidRDefault="000A53E6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51F1" w14:textId="77777777" w:rsidR="000A53E6" w:rsidRDefault="000A53E6" w:rsidP="00C56968">
      <w:pPr>
        <w:spacing w:after="0" w:line="240" w:lineRule="auto"/>
      </w:pPr>
      <w:r>
        <w:separator/>
      </w:r>
    </w:p>
  </w:footnote>
  <w:footnote w:type="continuationSeparator" w:id="0">
    <w:p w14:paraId="0C88814D" w14:textId="77777777" w:rsidR="000A53E6" w:rsidRDefault="000A53E6" w:rsidP="00C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22C9"/>
    <w:rsid w:val="00064B2A"/>
    <w:rsid w:val="000652C5"/>
    <w:rsid w:val="000752F8"/>
    <w:rsid w:val="000808CF"/>
    <w:rsid w:val="000822B3"/>
    <w:rsid w:val="000839E3"/>
    <w:rsid w:val="000842F1"/>
    <w:rsid w:val="00094268"/>
    <w:rsid w:val="00096AF7"/>
    <w:rsid w:val="000A1492"/>
    <w:rsid w:val="000A4D9D"/>
    <w:rsid w:val="000A53E6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D5D04"/>
    <w:rsid w:val="000E40F7"/>
    <w:rsid w:val="000F31BF"/>
    <w:rsid w:val="001025A8"/>
    <w:rsid w:val="001073DD"/>
    <w:rsid w:val="00116CD8"/>
    <w:rsid w:val="001264DE"/>
    <w:rsid w:val="001306EB"/>
    <w:rsid w:val="00136331"/>
    <w:rsid w:val="001405A9"/>
    <w:rsid w:val="001415E5"/>
    <w:rsid w:val="0014281B"/>
    <w:rsid w:val="001704B2"/>
    <w:rsid w:val="00185AEA"/>
    <w:rsid w:val="001918B7"/>
    <w:rsid w:val="00191FF9"/>
    <w:rsid w:val="00194F4E"/>
    <w:rsid w:val="001D083E"/>
    <w:rsid w:val="001E291D"/>
    <w:rsid w:val="001E3BBC"/>
    <w:rsid w:val="001E4EC3"/>
    <w:rsid w:val="001F4D5C"/>
    <w:rsid w:val="0020024F"/>
    <w:rsid w:val="00202783"/>
    <w:rsid w:val="002232E0"/>
    <w:rsid w:val="00224B67"/>
    <w:rsid w:val="00230804"/>
    <w:rsid w:val="00234AB2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CFB"/>
    <w:rsid w:val="0026638B"/>
    <w:rsid w:val="00267A2D"/>
    <w:rsid w:val="002715BB"/>
    <w:rsid w:val="00271F69"/>
    <w:rsid w:val="0028373A"/>
    <w:rsid w:val="00290929"/>
    <w:rsid w:val="00295553"/>
    <w:rsid w:val="002968CF"/>
    <w:rsid w:val="002A0F04"/>
    <w:rsid w:val="002A272D"/>
    <w:rsid w:val="002A32DB"/>
    <w:rsid w:val="002A4C77"/>
    <w:rsid w:val="002A52DF"/>
    <w:rsid w:val="002A73E2"/>
    <w:rsid w:val="002A776D"/>
    <w:rsid w:val="002B3C34"/>
    <w:rsid w:val="002C01EF"/>
    <w:rsid w:val="002C0DB3"/>
    <w:rsid w:val="002C326A"/>
    <w:rsid w:val="002C4A28"/>
    <w:rsid w:val="002C7C5A"/>
    <w:rsid w:val="002D3D58"/>
    <w:rsid w:val="002E4EA5"/>
    <w:rsid w:val="002E5043"/>
    <w:rsid w:val="002E5DAC"/>
    <w:rsid w:val="002F2732"/>
    <w:rsid w:val="002F36C6"/>
    <w:rsid w:val="002F491E"/>
    <w:rsid w:val="002F7812"/>
    <w:rsid w:val="00307989"/>
    <w:rsid w:val="0031163D"/>
    <w:rsid w:val="0031488C"/>
    <w:rsid w:val="00315665"/>
    <w:rsid w:val="0032306B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A14C0"/>
    <w:rsid w:val="003A41BC"/>
    <w:rsid w:val="003A698A"/>
    <w:rsid w:val="003C1505"/>
    <w:rsid w:val="003C2742"/>
    <w:rsid w:val="003C4D83"/>
    <w:rsid w:val="003C60FB"/>
    <w:rsid w:val="003C7B36"/>
    <w:rsid w:val="003D7243"/>
    <w:rsid w:val="003E2932"/>
    <w:rsid w:val="003E45BE"/>
    <w:rsid w:val="003F35D4"/>
    <w:rsid w:val="003F518C"/>
    <w:rsid w:val="003F70BE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C56B0"/>
    <w:rsid w:val="004D4002"/>
    <w:rsid w:val="004E2F03"/>
    <w:rsid w:val="004E3AC1"/>
    <w:rsid w:val="004F4AEB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32A9E"/>
    <w:rsid w:val="00532D3F"/>
    <w:rsid w:val="0053388A"/>
    <w:rsid w:val="00542EF3"/>
    <w:rsid w:val="005460C5"/>
    <w:rsid w:val="00546E82"/>
    <w:rsid w:val="00550DAE"/>
    <w:rsid w:val="005519F3"/>
    <w:rsid w:val="00555DB9"/>
    <w:rsid w:val="00561986"/>
    <w:rsid w:val="00561EBA"/>
    <w:rsid w:val="00566C37"/>
    <w:rsid w:val="00576C1F"/>
    <w:rsid w:val="0058307E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76031"/>
    <w:rsid w:val="00776639"/>
    <w:rsid w:val="00782401"/>
    <w:rsid w:val="007970F2"/>
    <w:rsid w:val="007A31EB"/>
    <w:rsid w:val="007A483D"/>
    <w:rsid w:val="007A56CE"/>
    <w:rsid w:val="007B0E14"/>
    <w:rsid w:val="007B0EF5"/>
    <w:rsid w:val="007B36BF"/>
    <w:rsid w:val="007B4103"/>
    <w:rsid w:val="007B4317"/>
    <w:rsid w:val="007B6B4A"/>
    <w:rsid w:val="007B6C09"/>
    <w:rsid w:val="007B7884"/>
    <w:rsid w:val="007C2866"/>
    <w:rsid w:val="007C3F6C"/>
    <w:rsid w:val="007C426E"/>
    <w:rsid w:val="007C594E"/>
    <w:rsid w:val="007D7E92"/>
    <w:rsid w:val="007E341D"/>
    <w:rsid w:val="007F35BE"/>
    <w:rsid w:val="007F726B"/>
    <w:rsid w:val="008126BD"/>
    <w:rsid w:val="008135EA"/>
    <w:rsid w:val="00817851"/>
    <w:rsid w:val="008230E1"/>
    <w:rsid w:val="008279A0"/>
    <w:rsid w:val="00831C72"/>
    <w:rsid w:val="00845144"/>
    <w:rsid w:val="00845961"/>
    <w:rsid w:val="008503D2"/>
    <w:rsid w:val="00861BF4"/>
    <w:rsid w:val="0086221E"/>
    <w:rsid w:val="00862474"/>
    <w:rsid w:val="00863A60"/>
    <w:rsid w:val="00866932"/>
    <w:rsid w:val="00873359"/>
    <w:rsid w:val="008768D9"/>
    <w:rsid w:val="0088236D"/>
    <w:rsid w:val="0088287E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39B"/>
    <w:rsid w:val="008D577C"/>
    <w:rsid w:val="008D64F1"/>
    <w:rsid w:val="008D67CC"/>
    <w:rsid w:val="008E089E"/>
    <w:rsid w:val="008E4BF3"/>
    <w:rsid w:val="008E6DC0"/>
    <w:rsid w:val="008E7825"/>
    <w:rsid w:val="008F2D5F"/>
    <w:rsid w:val="008F3DFD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41E76"/>
    <w:rsid w:val="00943480"/>
    <w:rsid w:val="00945937"/>
    <w:rsid w:val="00954C1E"/>
    <w:rsid w:val="00956D6D"/>
    <w:rsid w:val="00960196"/>
    <w:rsid w:val="0096449E"/>
    <w:rsid w:val="00965912"/>
    <w:rsid w:val="0097421E"/>
    <w:rsid w:val="00974896"/>
    <w:rsid w:val="00980D0C"/>
    <w:rsid w:val="0098603A"/>
    <w:rsid w:val="00991FEB"/>
    <w:rsid w:val="00995F42"/>
    <w:rsid w:val="009972B3"/>
    <w:rsid w:val="009A0785"/>
    <w:rsid w:val="009A1AB0"/>
    <w:rsid w:val="009A206B"/>
    <w:rsid w:val="009B5F6E"/>
    <w:rsid w:val="009B75BD"/>
    <w:rsid w:val="009B7B33"/>
    <w:rsid w:val="009C20EF"/>
    <w:rsid w:val="009D203C"/>
    <w:rsid w:val="009D470F"/>
    <w:rsid w:val="009E0460"/>
    <w:rsid w:val="009E6097"/>
    <w:rsid w:val="009E64AA"/>
    <w:rsid w:val="009F0818"/>
    <w:rsid w:val="009F5070"/>
    <w:rsid w:val="009F7BD2"/>
    <w:rsid w:val="00A008FF"/>
    <w:rsid w:val="00A01A6B"/>
    <w:rsid w:val="00A052E9"/>
    <w:rsid w:val="00A0591A"/>
    <w:rsid w:val="00A10814"/>
    <w:rsid w:val="00A16B48"/>
    <w:rsid w:val="00A2102F"/>
    <w:rsid w:val="00A24FC1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B88"/>
    <w:rsid w:val="00AB559F"/>
    <w:rsid w:val="00AB6095"/>
    <w:rsid w:val="00AB7FE4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3723"/>
    <w:rsid w:val="00B53EB1"/>
    <w:rsid w:val="00B56976"/>
    <w:rsid w:val="00B653BD"/>
    <w:rsid w:val="00B657A0"/>
    <w:rsid w:val="00B725E3"/>
    <w:rsid w:val="00B760D3"/>
    <w:rsid w:val="00B822CA"/>
    <w:rsid w:val="00B82FD6"/>
    <w:rsid w:val="00B85008"/>
    <w:rsid w:val="00B92840"/>
    <w:rsid w:val="00B92A6A"/>
    <w:rsid w:val="00BA1F17"/>
    <w:rsid w:val="00BA2CF0"/>
    <w:rsid w:val="00BA2D4D"/>
    <w:rsid w:val="00BA3592"/>
    <w:rsid w:val="00BC36C1"/>
    <w:rsid w:val="00BD03C1"/>
    <w:rsid w:val="00BD3FEA"/>
    <w:rsid w:val="00BD4BC2"/>
    <w:rsid w:val="00BE02F4"/>
    <w:rsid w:val="00BE0F9A"/>
    <w:rsid w:val="00BE7FF8"/>
    <w:rsid w:val="00BF66B5"/>
    <w:rsid w:val="00BF6711"/>
    <w:rsid w:val="00C07FB6"/>
    <w:rsid w:val="00C12A70"/>
    <w:rsid w:val="00C12C1B"/>
    <w:rsid w:val="00C236F7"/>
    <w:rsid w:val="00C27B27"/>
    <w:rsid w:val="00C30FA2"/>
    <w:rsid w:val="00C32D18"/>
    <w:rsid w:val="00C40D52"/>
    <w:rsid w:val="00C4611A"/>
    <w:rsid w:val="00C4797B"/>
    <w:rsid w:val="00C53108"/>
    <w:rsid w:val="00C56968"/>
    <w:rsid w:val="00C56B41"/>
    <w:rsid w:val="00C573C7"/>
    <w:rsid w:val="00C57BB8"/>
    <w:rsid w:val="00C61B73"/>
    <w:rsid w:val="00C718BB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53F4"/>
    <w:rsid w:val="00CD62B4"/>
    <w:rsid w:val="00CE0B33"/>
    <w:rsid w:val="00CE2B23"/>
    <w:rsid w:val="00CE3687"/>
    <w:rsid w:val="00CE3AAF"/>
    <w:rsid w:val="00CE64A8"/>
    <w:rsid w:val="00CF25A3"/>
    <w:rsid w:val="00D04AF5"/>
    <w:rsid w:val="00D071E4"/>
    <w:rsid w:val="00D07FBA"/>
    <w:rsid w:val="00D12818"/>
    <w:rsid w:val="00D138A4"/>
    <w:rsid w:val="00D20CF5"/>
    <w:rsid w:val="00D25353"/>
    <w:rsid w:val="00D2696C"/>
    <w:rsid w:val="00D27E57"/>
    <w:rsid w:val="00D362DE"/>
    <w:rsid w:val="00D54A50"/>
    <w:rsid w:val="00D54B01"/>
    <w:rsid w:val="00D57FD8"/>
    <w:rsid w:val="00D60FEC"/>
    <w:rsid w:val="00D61024"/>
    <w:rsid w:val="00D63CE6"/>
    <w:rsid w:val="00D64CAA"/>
    <w:rsid w:val="00D700BA"/>
    <w:rsid w:val="00D75181"/>
    <w:rsid w:val="00D84D8A"/>
    <w:rsid w:val="00D87E0C"/>
    <w:rsid w:val="00DB0683"/>
    <w:rsid w:val="00DB0B97"/>
    <w:rsid w:val="00DB44C7"/>
    <w:rsid w:val="00DB7EE5"/>
    <w:rsid w:val="00DC13B4"/>
    <w:rsid w:val="00DC294B"/>
    <w:rsid w:val="00DC2BE3"/>
    <w:rsid w:val="00DC30F7"/>
    <w:rsid w:val="00DC5929"/>
    <w:rsid w:val="00DD29EA"/>
    <w:rsid w:val="00DD39A7"/>
    <w:rsid w:val="00DE1A08"/>
    <w:rsid w:val="00DE3EBC"/>
    <w:rsid w:val="00DE6304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509A"/>
    <w:rsid w:val="00E95171"/>
    <w:rsid w:val="00EA08ED"/>
    <w:rsid w:val="00EA452F"/>
    <w:rsid w:val="00EA4949"/>
    <w:rsid w:val="00EA5030"/>
    <w:rsid w:val="00EB6404"/>
    <w:rsid w:val="00EC1594"/>
    <w:rsid w:val="00EC1CA7"/>
    <w:rsid w:val="00EC7626"/>
    <w:rsid w:val="00ED01A6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316F5"/>
    <w:rsid w:val="00F3448E"/>
    <w:rsid w:val="00F410FE"/>
    <w:rsid w:val="00F413D3"/>
    <w:rsid w:val="00F45170"/>
    <w:rsid w:val="00F5687F"/>
    <w:rsid w:val="00F60ECF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F3994"/>
    <w:rsid w:val="00FF4BB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3F444"/>
  <w15:chartTrackingRefBased/>
  <w15:docId w15:val="{B4217D3F-7F24-4B58-AA9A-21BE4EC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IDE-JETRO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Kazushi Takahashi</dc:creator>
  <cp:keywords/>
  <cp:lastModifiedBy>Sae_Shingu</cp:lastModifiedBy>
  <cp:revision>3</cp:revision>
  <cp:lastPrinted>2011-08-10T08:16:00Z</cp:lastPrinted>
  <dcterms:created xsi:type="dcterms:W3CDTF">2022-05-10T07:11:00Z</dcterms:created>
  <dcterms:modified xsi:type="dcterms:W3CDTF">2022-05-20T00:22:00Z</dcterms:modified>
</cp:coreProperties>
</file>